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121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654"/>
      </w:tblGrid>
      <w:tr w:rsidR="00804762" w:rsidRPr="000D4017" w14:paraId="4E9B5274" w14:textId="77777777" w:rsidTr="00804762">
        <w:trPr>
          <w:trHeight w:val="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9E1B" w14:textId="77777777" w:rsidR="00804762" w:rsidRPr="00836A4C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836A4C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FECHA DEL ACTA DE LIQUIDACIÓN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5D54" w14:textId="77777777" w:rsidR="00804762" w:rsidRPr="00836A4C" w:rsidRDefault="00804762" w:rsidP="00804762">
            <w:pPr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XXXXXXX HASTA 4 MESES DESPÚES DE TERMINADO EL CONTRATO</w:t>
            </w:r>
          </w:p>
        </w:tc>
      </w:tr>
      <w:tr w:rsidR="00804762" w:rsidRPr="000D4017" w14:paraId="5B6F3A16" w14:textId="77777777" w:rsidTr="00804762">
        <w:trPr>
          <w:trHeight w:val="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1E8F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es-CO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PARTES: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1571" w14:textId="77777777" w:rsidR="00804762" w:rsidRPr="000D4017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D4017">
              <w:rPr>
                <w:rFonts w:asciiTheme="majorHAnsi" w:hAnsiTheme="majorHAnsi" w:cstheme="minorHAnsi"/>
                <w:sz w:val="18"/>
                <w:szCs w:val="18"/>
              </w:rPr>
              <w:t>INSTITUCION DE EDUCACIÓN SUPERIOR COLEGIO INTEGRADO NACIONAL ORIENTE DE CALDAS, Establecimiento Público del Orden Departamental</w:t>
            </w:r>
            <w:r w:rsidRPr="000D4017">
              <w:rPr>
                <w:rFonts w:asciiTheme="majorHAnsi" w:hAnsiTheme="majorHAnsi" w:cs="Arial"/>
                <w:sz w:val="18"/>
                <w:szCs w:val="18"/>
              </w:rPr>
              <w:t xml:space="preserve"> – CONTRATANTE </w:t>
            </w:r>
          </w:p>
        </w:tc>
      </w:tr>
      <w:tr w:rsidR="00804762" w:rsidRPr="000D4017" w14:paraId="68D08BB0" w14:textId="77777777" w:rsidTr="00804762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402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1EA7" w14:textId="77777777" w:rsidR="00804762" w:rsidRPr="000D4017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NOMBRE COMPLETO Y </w:t>
            </w:r>
            <w:proofErr w:type="gramStart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CC  O</w:t>
            </w:r>
            <w:proofErr w:type="gramEnd"/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NIT CONTRATISTA</w:t>
            </w:r>
          </w:p>
        </w:tc>
      </w:tr>
      <w:tr w:rsidR="00804762" w:rsidRPr="000D4017" w14:paraId="18ED3544" w14:textId="77777777" w:rsidTr="00804762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BC06C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EC3B59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CLASE DE CONTRATO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C5C7" w14:textId="77777777" w:rsidR="00804762" w:rsidRPr="00B8389C" w:rsidRDefault="00804762" w:rsidP="00804762">
            <w:pPr>
              <w:jc w:val="both"/>
              <w:rPr>
                <w:rFonts w:asciiTheme="majorHAnsi" w:hAnsiTheme="majorHAnsi" w:cs="Arial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XXXXXXXX</w:t>
            </w:r>
          </w:p>
        </w:tc>
      </w:tr>
      <w:tr w:rsidR="00804762" w:rsidRPr="000D4017" w14:paraId="4B4B17F9" w14:textId="77777777" w:rsidTr="00804762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409A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OBJETO:           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380D" w14:textId="77777777" w:rsidR="00804762" w:rsidRPr="00357DFF" w:rsidRDefault="00804762" w:rsidP="00804762">
            <w:pPr>
              <w:pStyle w:val="NormalWeb"/>
              <w:jc w:val="both"/>
              <w:rPr>
                <w:lang w:val="es-CO"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XXXXXXXXXXXXXXXXX</w:t>
            </w:r>
          </w:p>
        </w:tc>
      </w:tr>
      <w:tr w:rsidR="00804762" w:rsidRPr="000D4017" w14:paraId="3BD0D059" w14:textId="77777777" w:rsidTr="00804762">
        <w:trPr>
          <w:trHeight w:val="7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FB7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PLAZO DE EJECUCIÓN:            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144F" w14:textId="77777777" w:rsidR="00804762" w:rsidRPr="00357DFF" w:rsidRDefault="00804762" w:rsidP="00804762">
            <w:pPr>
              <w:pStyle w:val="NormalWeb"/>
              <w:ind w:right="92"/>
              <w:jc w:val="both"/>
              <w:rPr>
                <w:lang w:val="es-CO" w:eastAsia="es-CO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XXXXXXXXXXXXXXXXX</w:t>
            </w:r>
          </w:p>
        </w:tc>
      </w:tr>
      <w:tr w:rsidR="00804762" w:rsidRPr="000D4017" w14:paraId="0D10805D" w14:textId="77777777" w:rsidTr="00804762">
        <w:trPr>
          <w:trHeight w:val="5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C245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VALOR DEL CONTRATO: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A609" w14:textId="77777777" w:rsidR="00804762" w:rsidRPr="00357DFF" w:rsidRDefault="00804762" w:rsidP="00804762">
            <w:pPr>
              <w:pStyle w:val="NormalWeb"/>
              <w:ind w:right="92"/>
              <w:jc w:val="both"/>
              <w:rPr>
                <w:lang w:val="es-CO" w:eastAsia="es-CO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u w:val="single"/>
              </w:rPr>
              <w:t>XXXXXXXXXXXXXXXXX</w:t>
            </w:r>
          </w:p>
        </w:tc>
      </w:tr>
      <w:tr w:rsidR="00804762" w:rsidRPr="000D4017" w14:paraId="15767F1F" w14:textId="77777777" w:rsidTr="00804762">
        <w:trPr>
          <w:trHeight w:val="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2223" w14:textId="2CBF7442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SUSCRIPCIÓN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FIRMA DEL CONTRATO: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74F3" w14:textId="77777777" w:rsidR="00804762" w:rsidRPr="000D4017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XXXXXXXXXXX</w:t>
            </w:r>
          </w:p>
        </w:tc>
      </w:tr>
      <w:tr w:rsidR="00804762" w:rsidRPr="000D4017" w14:paraId="7012E26F" w14:textId="77777777" w:rsidTr="00804762">
        <w:trPr>
          <w:trHeight w:val="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90DD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FECHA DE INICIO: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6EDD" w14:textId="77777777" w:rsidR="00804762" w:rsidRPr="000D4017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XXXXXXXXXXXXXX</w:t>
            </w:r>
          </w:p>
        </w:tc>
      </w:tr>
      <w:tr w:rsidR="00804762" w:rsidRPr="000D4017" w14:paraId="1279C257" w14:textId="77777777" w:rsidTr="00804762">
        <w:trPr>
          <w:trHeight w:val="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A779" w14:textId="1B587745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MODIFICATORIOS (SI APLICA)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9D34" w14:textId="77777777" w:rsidR="00804762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XXXXXXXXXXXXXXXXXX</w:t>
            </w:r>
          </w:p>
        </w:tc>
      </w:tr>
      <w:tr w:rsidR="00804762" w:rsidRPr="000D4017" w14:paraId="4262E003" w14:textId="77777777" w:rsidTr="00804762">
        <w:trPr>
          <w:trHeight w:val="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2D0A" w14:textId="2BE4586D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FECHA DE TERMINACIÓN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C3A1" w14:textId="77777777" w:rsidR="00804762" w:rsidRPr="000D4017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XXXXXXXXXXXXXXX</w:t>
            </w:r>
          </w:p>
        </w:tc>
      </w:tr>
      <w:tr w:rsidR="00804762" w:rsidRPr="000D4017" w14:paraId="544E59FB" w14:textId="77777777" w:rsidTr="00804762">
        <w:trPr>
          <w:trHeight w:val="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BBD6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C. D. P.:                  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FE66" w14:textId="77777777" w:rsidR="00804762" w:rsidRPr="000D4017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XXXXXXXXXXXXXXXXXXXX</w:t>
            </w:r>
          </w:p>
        </w:tc>
      </w:tr>
      <w:tr w:rsidR="00804762" w:rsidRPr="000D4017" w14:paraId="5E14D7B9" w14:textId="77777777" w:rsidTr="00804762">
        <w:trPr>
          <w:trHeight w:val="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E499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R. P.: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A96E" w14:textId="77777777" w:rsidR="00804762" w:rsidRPr="000D4017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XXXXXXXXXXXXXXXXXX</w:t>
            </w:r>
          </w:p>
        </w:tc>
      </w:tr>
      <w:tr w:rsidR="00804762" w:rsidRPr="000D4017" w14:paraId="58D361C3" w14:textId="77777777" w:rsidTr="00804762">
        <w:trPr>
          <w:trHeight w:val="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A4C" w14:textId="77777777" w:rsidR="00804762" w:rsidRPr="000D4017" w:rsidRDefault="00804762" w:rsidP="00804762">
            <w:pPr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D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SUPERVISOR: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A80" w14:textId="77777777" w:rsidR="00804762" w:rsidRPr="000D4017" w:rsidRDefault="00804762" w:rsidP="00804762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XXXXXXXXXXXXXXXXXX</w:t>
            </w:r>
          </w:p>
        </w:tc>
      </w:tr>
    </w:tbl>
    <w:p w14:paraId="405A57B2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65D581D2" w14:textId="062F90AE" w:rsidR="00804762" w:rsidRPr="00580937" w:rsidRDefault="00804762" w:rsidP="00804762">
      <w:pPr>
        <w:widowControl w:val="0"/>
        <w:tabs>
          <w:tab w:val="left" w:pos="0"/>
        </w:tabs>
        <w:autoSpaceDE w:val="0"/>
        <w:autoSpaceDN w:val="0"/>
        <w:adjustRightInd w:val="0"/>
        <w:ind w:right="-34"/>
        <w:jc w:val="center"/>
        <w:rPr>
          <w:rFonts w:ascii="Cambria" w:hAnsi="Cambria" w:cs="Century Gothic"/>
          <w:b/>
          <w:bCs/>
          <w:color w:val="000000"/>
          <w:sz w:val="17"/>
          <w:szCs w:val="17"/>
        </w:rPr>
      </w:pPr>
      <w:r w:rsidRPr="00580937"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ACTA DE LIQUIDACIÓN DE MUTUO ACUERDO </w:t>
      </w:r>
      <w:r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AL </w:t>
      </w:r>
      <w:r w:rsidR="00623212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>TIPO DE CONTRATO</w:t>
      </w:r>
      <w:r w:rsidRPr="00C77E10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 NO. XXX - XXX DE</w:t>
      </w:r>
      <w:r w:rsidR="00623212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 LA MODALIDAD DE </w:t>
      </w:r>
      <w:proofErr w:type="gramStart"/>
      <w:r w:rsidR="00623212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CONTRATACIÓN  </w:t>
      </w:r>
      <w:r w:rsidR="00623212" w:rsidRPr="00C77E10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>No.</w:t>
      </w:r>
      <w:proofErr w:type="gramEnd"/>
      <w:r w:rsidRPr="00C77E10">
        <w:rPr>
          <w:rFonts w:ascii="Cambria" w:hAnsi="Cambria" w:cs="Century Gothic"/>
          <w:b/>
          <w:bCs/>
          <w:color w:val="000000"/>
          <w:sz w:val="17"/>
          <w:szCs w:val="17"/>
          <w:highlight w:val="yellow"/>
        </w:rPr>
        <w:t xml:space="preserve"> CD XXX-XXXX</w:t>
      </w:r>
      <w:r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 </w:t>
      </w:r>
      <w:r w:rsidRPr="009953B4">
        <w:rPr>
          <w:rFonts w:ascii="Cambria" w:hAnsi="Cambria" w:cs="Century Gothic"/>
          <w:b/>
          <w:bCs/>
          <w:color w:val="000000"/>
          <w:sz w:val="17"/>
          <w:szCs w:val="17"/>
        </w:rPr>
        <w:t>SUSCRITO ENTRE LA INSTITUCIÓN DE EDUCACION SUPERIOR COLEGIO</w:t>
      </w:r>
      <w:r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 </w:t>
      </w:r>
      <w:r w:rsidRPr="009953B4">
        <w:rPr>
          <w:rFonts w:ascii="Cambria" w:hAnsi="Cambria" w:cs="Century Gothic"/>
          <w:b/>
          <w:bCs/>
          <w:color w:val="000000"/>
          <w:sz w:val="17"/>
          <w:szCs w:val="17"/>
        </w:rPr>
        <w:t xml:space="preserve">INTEGRADO NACIONAL ORIENTE DE CALDAS -IES-CINOC- Y </w:t>
      </w:r>
      <w:r w:rsidRPr="00C77E10">
        <w:rPr>
          <w:rFonts w:ascii="Cambria" w:hAnsi="Cambria"/>
          <w:b/>
          <w:bCs/>
          <w:color w:val="000000"/>
          <w:sz w:val="18"/>
          <w:szCs w:val="18"/>
          <w:highlight w:val="yellow"/>
        </w:rPr>
        <w:t>CONTRATISTA</w:t>
      </w:r>
    </w:p>
    <w:p w14:paraId="222AA54A" w14:textId="77777777" w:rsidR="00804762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66F313FA" w14:textId="77777777" w:rsidR="00804762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6EBD5711" w14:textId="77777777" w:rsidR="00804762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630EAA53" w14:textId="77777777" w:rsidR="00804762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64E32A0B" w14:textId="70C224E7" w:rsidR="00804762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  <w:r w:rsidRPr="000D4017">
        <w:rPr>
          <w:rFonts w:asciiTheme="majorHAnsi" w:hAnsiTheme="majorHAnsi" w:cs="Arial"/>
          <w:snapToGrid w:val="0"/>
          <w:sz w:val="18"/>
          <w:szCs w:val="18"/>
        </w:rPr>
        <w:t>Entre los suscritos a saber,</w:t>
      </w: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 xml:space="preserve"> JUAN CARLOS LOAIZA SERNA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, mayor de edad, identificado con la Cédula de Ciudadanía No. 10.270.376, obrando en nombre y representación de la </w:t>
      </w: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>INSTITUCIÓN DE EDUCACION SUPERIOR COLEGIO INTEGRADO NACIONAL ORIENTE DE CALDAS - IES-CINOC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>, Establecimiento Público de Educación Superior del orden Departamental, creado mediante Decreto No. 37 de 1985 y adscrito a la Secretaría de Educación Departamental mediante Ordenanza No. 554 de 2006, quién para los efectos del presente documento se denominará el</w:t>
      </w: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 xml:space="preserve"> IES-CINOC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y, por la otra parte la </w:t>
      </w:r>
      <w:r>
        <w:rPr>
          <w:rFonts w:ascii="Cambria" w:hAnsi="Cambria"/>
          <w:b/>
          <w:bCs/>
          <w:color w:val="000000"/>
          <w:sz w:val="18"/>
          <w:szCs w:val="18"/>
        </w:rPr>
        <w:t>XXXXXXXXXXXXXXXXXXXXX</w:t>
      </w:r>
      <w:r>
        <w:rPr>
          <w:rFonts w:asciiTheme="majorHAnsi" w:hAnsiTheme="majorHAnsi" w:cstheme="minorHAnsi"/>
          <w:b/>
          <w:bCs/>
          <w:sz w:val="18"/>
          <w:szCs w:val="18"/>
        </w:rPr>
        <w:t xml:space="preserve"> </w:t>
      </w:r>
      <w:r w:rsidRPr="00EC3B59">
        <w:rPr>
          <w:rFonts w:asciiTheme="majorHAnsi" w:hAnsiTheme="majorHAnsi" w:cstheme="minorHAnsi"/>
          <w:color w:val="000000"/>
          <w:sz w:val="18"/>
          <w:szCs w:val="18"/>
        </w:rPr>
        <w:t>mayor de edad, identificad</w:t>
      </w:r>
      <w:r>
        <w:rPr>
          <w:rFonts w:asciiTheme="majorHAnsi" w:hAnsiTheme="majorHAnsi" w:cstheme="minorHAnsi"/>
          <w:color w:val="000000"/>
          <w:sz w:val="18"/>
          <w:szCs w:val="18"/>
        </w:rPr>
        <w:t>o (a)</w:t>
      </w:r>
      <w:r w:rsidRPr="00EC3B59">
        <w:rPr>
          <w:rFonts w:asciiTheme="majorHAnsi" w:hAnsiTheme="majorHAnsi" w:cstheme="minorHAnsi"/>
          <w:color w:val="000000"/>
          <w:sz w:val="18"/>
          <w:szCs w:val="18"/>
        </w:rPr>
        <w:t xml:space="preserve"> con la Cédula de Ciudadanía No.</w:t>
      </w:r>
      <w:r w:rsidRPr="00EC3B59"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18"/>
          <w:szCs w:val="18"/>
        </w:rPr>
        <w:t>Xxxxxxxxxxxxxx</w:t>
      </w:r>
      <w:proofErr w:type="spellEnd"/>
      <w:r>
        <w:rPr>
          <w:rFonts w:ascii="Cambria" w:hAnsi="Cambria"/>
          <w:b/>
          <w:bCs/>
          <w:color w:val="000000"/>
          <w:sz w:val="18"/>
          <w:szCs w:val="18"/>
        </w:rPr>
        <w:t xml:space="preserve"> </w:t>
      </w:r>
      <w:r w:rsidRPr="00EC3B59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expedida en </w:t>
      </w:r>
      <w:proofErr w:type="spellStart"/>
      <w:r>
        <w:rPr>
          <w:rFonts w:asciiTheme="majorHAnsi" w:hAnsiTheme="majorHAnsi" w:cstheme="minorHAnsi"/>
          <w:bCs/>
          <w:color w:val="000000"/>
          <w:sz w:val="18"/>
          <w:szCs w:val="18"/>
        </w:rPr>
        <w:t>xxxxxxxxxxxxxxxxxx</w:t>
      </w:r>
      <w:proofErr w:type="spellEnd"/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, quien en adelante se denominará </w:t>
      </w: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>EL CONTRATISTA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>,</w:t>
      </w:r>
      <w:r>
        <w:rPr>
          <w:rFonts w:asciiTheme="majorHAnsi" w:hAnsiTheme="majorHAnsi" w:cs="Arial"/>
          <w:snapToGrid w:val="0"/>
          <w:sz w:val="18"/>
          <w:szCs w:val="18"/>
        </w:rPr>
        <w:t xml:space="preserve"> y </w:t>
      </w:r>
      <w:proofErr w:type="spellStart"/>
      <w:r>
        <w:rPr>
          <w:rFonts w:asciiTheme="majorHAnsi" w:hAnsiTheme="majorHAnsi" w:cs="Arial"/>
          <w:snapToGrid w:val="0"/>
          <w:sz w:val="18"/>
          <w:szCs w:val="18"/>
        </w:rPr>
        <w:t>xxxxxxxxxxxxxxxxxxxxxxxx</w:t>
      </w:r>
      <w:proofErr w:type="spellEnd"/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quien</w:t>
      </w:r>
      <w:r>
        <w:rPr>
          <w:rFonts w:asciiTheme="majorHAnsi" w:hAnsiTheme="majorHAnsi" w:cs="Arial"/>
          <w:snapToGrid w:val="0"/>
          <w:sz w:val="18"/>
          <w:szCs w:val="18"/>
        </w:rPr>
        <w:t xml:space="preserve"> en adelante se denominara el supervisor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, hemos convenido liquidar por mutuo acuerdo </w:t>
      </w:r>
      <w:r>
        <w:rPr>
          <w:rFonts w:asciiTheme="majorHAnsi" w:hAnsiTheme="majorHAnsi" w:cs="Arial"/>
          <w:snapToGrid w:val="0"/>
          <w:sz w:val="18"/>
          <w:szCs w:val="18"/>
        </w:rPr>
        <w:t xml:space="preserve">el </w:t>
      </w:r>
      <w:r w:rsidRPr="00C77E10">
        <w:rPr>
          <w:rFonts w:asciiTheme="majorHAnsi" w:hAnsiTheme="majorHAnsi" w:cs="Arial"/>
          <w:b/>
          <w:bCs/>
          <w:snapToGrid w:val="0"/>
          <w:sz w:val="18"/>
          <w:szCs w:val="18"/>
          <w:highlight w:val="yellow"/>
        </w:rPr>
        <w:t>CONTRATO DE PRESTACIÓN DE SERVICIOS NO</w:t>
      </w:r>
      <w:r>
        <w:rPr>
          <w:rFonts w:asciiTheme="majorHAnsi" w:hAnsiTheme="majorHAnsi" w:cs="Arial"/>
          <w:b/>
          <w:bCs/>
          <w:snapToGrid w:val="0"/>
          <w:sz w:val="18"/>
          <w:szCs w:val="18"/>
          <w:highlight w:val="yellow"/>
        </w:rPr>
        <w:t xml:space="preserve">.   </w:t>
      </w:r>
      <w:proofErr w:type="spellStart"/>
      <w:r>
        <w:rPr>
          <w:rFonts w:asciiTheme="majorHAnsi" w:hAnsiTheme="majorHAnsi" w:cs="Arial"/>
          <w:b/>
          <w:bCs/>
          <w:snapToGrid w:val="0"/>
          <w:sz w:val="18"/>
          <w:szCs w:val="18"/>
          <w:highlight w:val="yellow"/>
        </w:rPr>
        <w:t>Xxxxxxxxxxxxxx</w:t>
      </w:r>
      <w:proofErr w:type="spellEnd"/>
      <w:r>
        <w:rPr>
          <w:rFonts w:asciiTheme="majorHAnsi" w:hAnsiTheme="majorHAnsi" w:cs="Arial"/>
          <w:b/>
          <w:bCs/>
          <w:snapToGrid w:val="0"/>
          <w:sz w:val="18"/>
          <w:szCs w:val="18"/>
          <w:highlight w:val="yellow"/>
        </w:rPr>
        <w:t xml:space="preserve"> </w:t>
      </w:r>
      <w:r w:rsidRPr="00C77E10">
        <w:rPr>
          <w:rFonts w:asciiTheme="majorHAnsi" w:hAnsiTheme="majorHAnsi" w:cs="Arial"/>
          <w:b/>
          <w:bCs/>
          <w:snapToGrid w:val="0"/>
          <w:sz w:val="18"/>
          <w:szCs w:val="18"/>
          <w:highlight w:val="yellow"/>
        </w:rPr>
        <w:t xml:space="preserve">DE LA CONTRATACIÓN DIRECTA No. </w:t>
      </w:r>
      <w:proofErr w:type="spellStart"/>
      <w:proofErr w:type="gramStart"/>
      <w:r>
        <w:rPr>
          <w:rFonts w:asciiTheme="majorHAnsi" w:hAnsiTheme="majorHAnsi" w:cs="Arial"/>
          <w:b/>
          <w:bCs/>
          <w:snapToGrid w:val="0"/>
          <w:sz w:val="18"/>
          <w:szCs w:val="18"/>
        </w:rPr>
        <w:t>Xxxxxxxxxxx</w:t>
      </w:r>
      <w:proofErr w:type="spellEnd"/>
      <w:r>
        <w:rPr>
          <w:rFonts w:asciiTheme="majorHAnsi" w:hAnsiTheme="majorHAnsi" w:cs="Arial"/>
          <w:b/>
          <w:bCs/>
          <w:snapToGrid w:val="0"/>
          <w:sz w:val="18"/>
          <w:szCs w:val="18"/>
        </w:rPr>
        <w:t>,</w:t>
      </w:r>
      <w:r>
        <w:rPr>
          <w:rFonts w:asciiTheme="majorHAnsi" w:hAnsiTheme="majorHAnsi" w:cs="Arial"/>
          <w:snapToGrid w:val="0"/>
          <w:sz w:val="18"/>
          <w:szCs w:val="18"/>
        </w:rPr>
        <w:t xml:space="preserve"> 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previas</w:t>
      </w:r>
      <w:proofErr w:type="gramEnd"/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las siguientes </w:t>
      </w:r>
    </w:p>
    <w:p w14:paraId="79D0D4CA" w14:textId="77777777" w:rsidR="00804762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5B803FB1" w14:textId="77777777" w:rsidR="00804762" w:rsidRPr="000D4017" w:rsidRDefault="00804762" w:rsidP="00804762">
      <w:pPr>
        <w:jc w:val="center"/>
        <w:rPr>
          <w:rFonts w:asciiTheme="majorHAnsi" w:hAnsiTheme="majorHAnsi" w:cs="Arial"/>
          <w:snapToGrid w:val="0"/>
          <w:sz w:val="18"/>
          <w:szCs w:val="18"/>
        </w:rPr>
      </w:pP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>CONSIDERACIONES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>:</w:t>
      </w:r>
    </w:p>
    <w:p w14:paraId="6218624F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5C8057F3" w14:textId="69214BBE" w:rsidR="00804762" w:rsidRPr="00C77E10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  <w:r w:rsidRPr="00C77E10">
        <w:rPr>
          <w:rFonts w:asciiTheme="majorHAnsi" w:hAnsiTheme="majorHAnsi" w:cs="Arial"/>
          <w:b/>
          <w:snapToGrid w:val="0"/>
          <w:sz w:val="18"/>
          <w:szCs w:val="18"/>
          <w:highlight w:val="yellow"/>
        </w:rPr>
        <w:t xml:space="preserve">1. 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>Que, el</w:t>
      </w:r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 </w:t>
      </w:r>
      <w:proofErr w:type="spellStart"/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>xxxxxxxxxx</w:t>
      </w:r>
      <w:proofErr w:type="spellEnd"/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 (</w:t>
      </w:r>
      <w:proofErr w:type="spellStart"/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>xx</w:t>
      </w:r>
      <w:proofErr w:type="spellEnd"/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) de </w:t>
      </w:r>
      <w:proofErr w:type="gramStart"/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mes  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>del</w:t>
      </w:r>
      <w:proofErr w:type="gramEnd"/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 </w:t>
      </w:r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>año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, </w:t>
      </w:r>
      <w:r w:rsidRPr="00C77E10">
        <w:rPr>
          <w:rFonts w:asciiTheme="majorHAnsi" w:hAnsiTheme="majorHAnsi" w:cs="Arial"/>
          <w:sz w:val="18"/>
          <w:szCs w:val="18"/>
          <w:highlight w:val="yellow"/>
        </w:rPr>
        <w:t xml:space="preserve">las partes suscribieron el contrato de prestación de servicios de la referencia, cuyo objeto fue: 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>“</w:t>
      </w:r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>xxxxxxxxxxxxxxxxxxxxxxxxxxxxxxxxxxxxxxxxxxxxxxxxxxxxxxxxxxxxxxxx</w:t>
      </w:r>
    </w:p>
    <w:p w14:paraId="42BAEAA8" w14:textId="77777777" w:rsidR="00804762" w:rsidRPr="00C77E10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</w:p>
    <w:p w14:paraId="17C8FFA8" w14:textId="0007F0B6" w:rsidR="00804762" w:rsidRPr="00C77E10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  <w:r w:rsidRPr="00C77E10">
        <w:rPr>
          <w:rFonts w:asciiTheme="majorHAnsi" w:hAnsiTheme="majorHAnsi" w:cs="Arial"/>
          <w:b/>
          <w:snapToGrid w:val="0"/>
          <w:sz w:val="18"/>
          <w:szCs w:val="18"/>
          <w:highlight w:val="yellow"/>
        </w:rPr>
        <w:t>2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. Que, el plazo de ejecución se estableció desde la suscripción del acta de inicio </w:t>
      </w:r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>XXXXXXXXXXXXXXXXXXXXX</w:t>
      </w:r>
    </w:p>
    <w:p w14:paraId="15049498" w14:textId="77777777" w:rsidR="00804762" w:rsidRPr="00C77E10" w:rsidRDefault="00804762" w:rsidP="00804762">
      <w:pPr>
        <w:jc w:val="both"/>
        <w:rPr>
          <w:rFonts w:asciiTheme="majorHAnsi" w:hAnsiTheme="majorHAnsi" w:cs="Arial"/>
          <w:sz w:val="18"/>
          <w:szCs w:val="18"/>
          <w:highlight w:val="yellow"/>
        </w:rPr>
      </w:pPr>
    </w:p>
    <w:p w14:paraId="6BC54669" w14:textId="6781E4A2" w:rsidR="00804762" w:rsidRPr="00C77E10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  <w:r w:rsidRPr="00C77E10">
        <w:rPr>
          <w:rFonts w:asciiTheme="majorHAnsi" w:hAnsiTheme="majorHAnsi" w:cs="Arial"/>
          <w:b/>
          <w:snapToGrid w:val="0"/>
          <w:sz w:val="18"/>
          <w:szCs w:val="18"/>
          <w:highlight w:val="yellow"/>
        </w:rPr>
        <w:t xml:space="preserve">3. 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Que, el contrato tenía como fecha de terminación </w:t>
      </w:r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>XXXXXXXXXXXXXXXXXXXXXXXXXXXXXXXXXXXXX</w:t>
      </w:r>
    </w:p>
    <w:p w14:paraId="0A2B1705" w14:textId="77777777" w:rsidR="00804762" w:rsidRPr="00C77E10" w:rsidRDefault="00804762" w:rsidP="00804762">
      <w:pPr>
        <w:jc w:val="both"/>
        <w:rPr>
          <w:rFonts w:asciiTheme="majorHAnsi" w:hAnsiTheme="majorHAnsi" w:cs="Arial"/>
          <w:b/>
          <w:snapToGrid w:val="0"/>
          <w:sz w:val="18"/>
          <w:szCs w:val="18"/>
          <w:highlight w:val="yellow"/>
        </w:rPr>
      </w:pPr>
    </w:p>
    <w:p w14:paraId="321ECB72" w14:textId="22C5326D" w:rsidR="00804762" w:rsidRPr="00C77E10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  <w:r w:rsidRPr="00C77E10">
        <w:rPr>
          <w:rFonts w:asciiTheme="majorHAnsi" w:hAnsiTheme="majorHAnsi" w:cs="Arial"/>
          <w:b/>
          <w:bCs/>
          <w:snapToGrid w:val="0"/>
          <w:sz w:val="18"/>
          <w:szCs w:val="18"/>
          <w:highlight w:val="yellow"/>
        </w:rPr>
        <w:t>4.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 Que, el contratista mediante escrito del </w:t>
      </w:r>
      <w:proofErr w:type="spellStart"/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>XXXXXXXXXXXXXXXXXXXX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>y</w:t>
      </w:r>
      <w:proofErr w:type="spellEnd"/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 radicado interno de correspondencia </w:t>
      </w:r>
      <w:proofErr w:type="spellStart"/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>No</w:t>
      </w:r>
      <w:r w:rsidR="00623212">
        <w:rPr>
          <w:rFonts w:asciiTheme="majorHAnsi" w:hAnsiTheme="majorHAnsi" w:cs="Arial"/>
          <w:snapToGrid w:val="0"/>
          <w:sz w:val="18"/>
          <w:szCs w:val="18"/>
          <w:highlight w:val="yellow"/>
        </w:rPr>
        <w:t>XXXXXXXXXXX</w:t>
      </w:r>
      <w:proofErr w:type="spellEnd"/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>, solicitó la terminación y liquidación del contrato por motivos personales que le imposibilitaban seguir con la ejecución del mismo.</w:t>
      </w:r>
    </w:p>
    <w:p w14:paraId="626FA9D5" w14:textId="77777777" w:rsidR="00804762" w:rsidRPr="00C77E10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</w:p>
    <w:p w14:paraId="70D32CEA" w14:textId="77777777" w:rsidR="00804762" w:rsidRPr="00C77E10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  <w:r w:rsidRPr="00C77E10">
        <w:rPr>
          <w:rFonts w:asciiTheme="majorHAnsi" w:hAnsiTheme="majorHAnsi" w:cs="Arial"/>
          <w:b/>
          <w:snapToGrid w:val="0"/>
          <w:sz w:val="18"/>
          <w:szCs w:val="18"/>
          <w:highlight w:val="yellow"/>
        </w:rPr>
        <w:t xml:space="preserve">5. 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>Que, el supervisor del contrato dio su visto bueno y solicitó suscribir la presente acta de liquidación dadas las circunstancias expuestas.</w:t>
      </w:r>
    </w:p>
    <w:p w14:paraId="706EF35B" w14:textId="77777777" w:rsidR="00804762" w:rsidRPr="00C77E10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</w:p>
    <w:p w14:paraId="6B7AEF0E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  <w:r w:rsidRPr="00C77E10">
        <w:rPr>
          <w:rFonts w:asciiTheme="majorHAnsi" w:hAnsiTheme="majorHAnsi" w:cs="Arial"/>
          <w:b/>
          <w:snapToGrid w:val="0"/>
          <w:sz w:val="18"/>
          <w:szCs w:val="18"/>
          <w:highlight w:val="yellow"/>
        </w:rPr>
        <w:t xml:space="preserve">6. 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>Que, según lo anotado, las partes proceden a liquidación del contrato conforme a las siguientes clausulas: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</w:t>
      </w:r>
    </w:p>
    <w:p w14:paraId="6631D5CF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20E44B6E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>CLÁUSULA PRIMERA: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Las partes convienen liquidar </w:t>
      </w:r>
      <w:r>
        <w:rPr>
          <w:rFonts w:asciiTheme="majorHAnsi" w:hAnsiTheme="majorHAnsi" w:cs="Arial"/>
          <w:snapToGrid w:val="0"/>
          <w:sz w:val="18"/>
          <w:szCs w:val="18"/>
        </w:rPr>
        <w:t xml:space="preserve">el </w:t>
      </w:r>
      <w:r w:rsidRPr="00A45B5C">
        <w:rPr>
          <w:rFonts w:asciiTheme="majorHAnsi" w:hAnsiTheme="majorHAnsi" w:cs="Arial"/>
          <w:snapToGrid w:val="0"/>
          <w:sz w:val="18"/>
          <w:szCs w:val="18"/>
        </w:rPr>
        <w:t xml:space="preserve">contrato de 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prestación de servicios NO. </w:t>
      </w:r>
      <w:proofErr w:type="spellStart"/>
      <w:proofErr w:type="gramStart"/>
      <w:r>
        <w:rPr>
          <w:rFonts w:asciiTheme="majorHAnsi" w:hAnsiTheme="majorHAnsi" w:cs="Arial"/>
          <w:snapToGrid w:val="0"/>
          <w:sz w:val="18"/>
          <w:szCs w:val="18"/>
          <w:highlight w:val="yellow"/>
        </w:rPr>
        <w:t>Xxxxxx</w:t>
      </w:r>
      <w:proofErr w:type="spellEnd"/>
      <w:r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 </w:t>
      </w:r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 de</w:t>
      </w:r>
      <w:proofErr w:type="gramEnd"/>
      <w:r w:rsidRPr="00C77E10">
        <w:rPr>
          <w:rFonts w:asciiTheme="majorHAnsi" w:hAnsiTheme="majorHAnsi" w:cs="Arial"/>
          <w:snapToGrid w:val="0"/>
          <w:sz w:val="18"/>
          <w:szCs w:val="18"/>
          <w:highlight w:val="yellow"/>
        </w:rPr>
        <w:t xml:space="preserve"> la contratación directa No. </w:t>
      </w:r>
      <w:proofErr w:type="spellStart"/>
      <w:r>
        <w:rPr>
          <w:rFonts w:asciiTheme="majorHAnsi" w:hAnsiTheme="majorHAnsi" w:cs="Arial"/>
          <w:snapToGrid w:val="0"/>
          <w:sz w:val="18"/>
          <w:szCs w:val="18"/>
        </w:rPr>
        <w:t>Xxxxxxxxxxxxx</w:t>
      </w:r>
      <w:proofErr w:type="spellEnd"/>
      <w:r>
        <w:rPr>
          <w:rFonts w:asciiTheme="majorHAnsi" w:hAnsiTheme="majorHAnsi" w:cs="Arial"/>
          <w:snapToGrid w:val="0"/>
          <w:sz w:val="18"/>
          <w:szCs w:val="18"/>
        </w:rPr>
        <w:softHyphen/>
      </w:r>
      <w:r>
        <w:rPr>
          <w:rFonts w:asciiTheme="majorHAnsi" w:hAnsiTheme="majorHAnsi" w:cs="Arial"/>
          <w:snapToGrid w:val="0"/>
          <w:sz w:val="18"/>
          <w:szCs w:val="18"/>
        </w:rPr>
        <w:softHyphen/>
      </w:r>
      <w:r>
        <w:rPr>
          <w:rFonts w:asciiTheme="majorHAnsi" w:hAnsiTheme="majorHAnsi" w:cs="Arial"/>
          <w:snapToGrid w:val="0"/>
          <w:sz w:val="18"/>
          <w:szCs w:val="18"/>
        </w:rPr>
        <w:softHyphen/>
      </w:r>
      <w:r>
        <w:rPr>
          <w:rFonts w:asciiTheme="majorHAnsi" w:hAnsiTheme="majorHAnsi" w:cs="Arial"/>
          <w:snapToGrid w:val="0"/>
          <w:sz w:val="18"/>
          <w:szCs w:val="18"/>
        </w:rPr>
        <w:softHyphen/>
      </w:r>
    </w:p>
    <w:p w14:paraId="712E7DA5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1F97161C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>CLÁUSULA SEGUNDA: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Las partes liquidan de común acuerdo el contrato, quedando el siguiente estado financiero:</w:t>
      </w:r>
    </w:p>
    <w:p w14:paraId="0237EAB2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tbl>
      <w:tblPr>
        <w:tblW w:w="6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2"/>
        <w:gridCol w:w="2234"/>
      </w:tblGrid>
      <w:tr w:rsidR="00804762" w:rsidRPr="000D4017" w14:paraId="6B7CB9EF" w14:textId="77777777" w:rsidTr="00277C1F">
        <w:trPr>
          <w:trHeight w:val="259"/>
          <w:jc w:val="center"/>
        </w:trPr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CD2" w14:textId="77777777" w:rsidR="00804762" w:rsidRPr="000D4017" w:rsidRDefault="00804762" w:rsidP="00277C1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0D4017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ESTADO DE CUENTA </w:t>
            </w:r>
          </w:p>
        </w:tc>
      </w:tr>
      <w:tr w:rsidR="00804762" w:rsidRPr="00E87B4B" w14:paraId="2B1C0B32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E7E8" w14:textId="77777777" w:rsidR="00804762" w:rsidRPr="00E87B4B" w:rsidRDefault="00804762" w:rsidP="00277C1F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</w:pPr>
            <w:r w:rsidRPr="00E87B4B"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  <w:t>Valor Total del contrato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8048" w14:textId="77777777" w:rsidR="00804762" w:rsidRPr="003C2630" w:rsidRDefault="00804762" w:rsidP="00277C1F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0D4017" w14:paraId="055A749E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64A1D" w14:textId="77777777" w:rsidR="00804762" w:rsidRPr="0053424B" w:rsidRDefault="00804762" w:rsidP="00277C1F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  <w:r w:rsidRPr="00C77E10">
              <w:rPr>
                <w:rFonts w:asciiTheme="majorHAnsi" w:hAnsiTheme="majorHAnsi" w:cs="Arial"/>
                <w:color w:val="000000"/>
                <w:sz w:val="18"/>
                <w:szCs w:val="18"/>
                <w:highlight w:val="yellow"/>
                <w:lang w:eastAsia="es-CO"/>
              </w:rPr>
              <w:t>Valor modificatorio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62948" w14:textId="77777777" w:rsidR="00804762" w:rsidRPr="002A4E43" w:rsidRDefault="00804762" w:rsidP="00277C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0D4017" w14:paraId="0910E982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937B" w14:textId="77777777" w:rsidR="00804762" w:rsidRPr="000D4017" w:rsidRDefault="00804762" w:rsidP="00277C1F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  <w:r w:rsidRPr="0053424B"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Pago No. 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DDD4" w14:textId="77777777" w:rsidR="00804762" w:rsidRDefault="00804762" w:rsidP="00277C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0D4017" w14:paraId="5EB4BF56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CB62" w14:textId="77777777" w:rsidR="00804762" w:rsidRPr="000D4017" w:rsidRDefault="00804762" w:rsidP="00277C1F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  <w:r w:rsidRPr="0053424B"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Pago N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o. 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606B" w14:textId="77777777" w:rsidR="00804762" w:rsidRDefault="00804762" w:rsidP="00277C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0D4017" w14:paraId="576B2007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379C" w14:textId="77777777" w:rsidR="00804762" w:rsidRPr="000D4017" w:rsidRDefault="00804762" w:rsidP="00277C1F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  <w:r w:rsidRPr="0053424B"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Pago N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o. 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2EB2" w14:textId="77777777" w:rsidR="00804762" w:rsidRDefault="00804762" w:rsidP="00277C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0D4017" w14:paraId="57962511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A3AE" w14:textId="77777777" w:rsidR="00804762" w:rsidRPr="0053424B" w:rsidRDefault="00804762" w:rsidP="00277C1F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  <w:r w:rsidRPr="0053424B"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Pago N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o. 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1CB6" w14:textId="77777777" w:rsidR="00804762" w:rsidRDefault="00804762" w:rsidP="00277C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0D4017" w14:paraId="5EAC8626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EACC" w14:textId="77777777" w:rsidR="00804762" w:rsidRPr="0053424B" w:rsidRDefault="00804762" w:rsidP="00277C1F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  <w:r w:rsidRPr="0053424B"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Pago N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>o. 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63FB" w14:textId="77777777" w:rsidR="00804762" w:rsidRDefault="00804762" w:rsidP="00277C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E87B4B" w14:paraId="70B55CE5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4449" w14:textId="77777777" w:rsidR="00804762" w:rsidRPr="00E87B4B" w:rsidRDefault="00804762" w:rsidP="00277C1F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</w:pPr>
            <w:r w:rsidRPr="00E87B4B"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  <w:t xml:space="preserve">Valor Bruto pagado al contratista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6E3F" w14:textId="77777777" w:rsidR="00804762" w:rsidRPr="00E87B4B" w:rsidRDefault="00804762" w:rsidP="00277C1F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0D4017" w14:paraId="0DB25B4B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C09D" w14:textId="77777777" w:rsidR="00804762" w:rsidRPr="000D4017" w:rsidRDefault="00804762" w:rsidP="00277C1F">
            <w:pPr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  <w:r w:rsidRPr="000D4017"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  <w:t xml:space="preserve">Valor a pagar al contratista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37F5" w14:textId="77777777" w:rsidR="00804762" w:rsidRPr="000D4017" w:rsidRDefault="00804762" w:rsidP="00277C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804762" w:rsidRPr="00E87B4B" w14:paraId="21C7B36E" w14:textId="77777777" w:rsidTr="00277C1F">
        <w:trPr>
          <w:trHeight w:val="259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02F2" w14:textId="77777777" w:rsidR="00804762" w:rsidRPr="00E87B4B" w:rsidRDefault="00804762" w:rsidP="00277C1F">
            <w:pPr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</w:pPr>
            <w:r w:rsidRPr="00E87B4B"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  <w:t xml:space="preserve">Saldo a reversar a </w:t>
            </w:r>
            <w:bookmarkStart w:id="0" w:name="_GoBack"/>
            <w:r w:rsidRPr="00E87B4B"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  <w:t>favor</w:t>
            </w:r>
            <w:bookmarkEnd w:id="0"/>
            <w:r w:rsidRPr="00E87B4B"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  <w:t xml:space="preserve"> del IES CINOC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C851" w14:textId="77777777" w:rsidR="00804762" w:rsidRPr="00E87B4B" w:rsidRDefault="00804762" w:rsidP="00277C1F">
            <w:pPr>
              <w:jc w:val="center"/>
              <w:rPr>
                <w:rFonts w:asciiTheme="majorHAnsi" w:hAnsiTheme="majorHAnsi" w:cs="Arial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053B3AF0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4C50B099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 xml:space="preserve">CLÁUSULA TERCERA: 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>La entidad declara estar a paz y salvo por todo concepto relacionado con el contrato, razón por la cual las partes renuncian a toda acción judicial o extrajudicial.</w:t>
      </w:r>
    </w:p>
    <w:p w14:paraId="4E93CC40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170F97F5" w14:textId="03B1696B" w:rsidR="00804762" w:rsidRPr="000D4017" w:rsidRDefault="00804762" w:rsidP="00804762">
      <w:pPr>
        <w:jc w:val="both"/>
        <w:rPr>
          <w:rFonts w:asciiTheme="majorHAnsi" w:hAnsiTheme="majorHAnsi" w:cs="Arial"/>
          <w:sz w:val="18"/>
          <w:szCs w:val="18"/>
        </w:rPr>
      </w:pP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>CLÁUSULA CUA</w:t>
      </w:r>
      <w:r>
        <w:rPr>
          <w:rFonts w:asciiTheme="majorHAnsi" w:hAnsiTheme="majorHAnsi" w:cs="Arial"/>
          <w:b/>
          <w:snapToGrid w:val="0"/>
          <w:sz w:val="18"/>
          <w:szCs w:val="18"/>
        </w:rPr>
        <w:t>R</w:t>
      </w:r>
      <w:r w:rsidRPr="000D4017">
        <w:rPr>
          <w:rFonts w:asciiTheme="majorHAnsi" w:hAnsiTheme="majorHAnsi" w:cs="Arial"/>
          <w:b/>
          <w:snapToGrid w:val="0"/>
          <w:sz w:val="18"/>
          <w:szCs w:val="18"/>
        </w:rPr>
        <w:t>TA: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De conformidad con la establecido en el artículo 2</w:t>
      </w:r>
      <w:r w:rsidRPr="000D4017">
        <w:rPr>
          <w:rFonts w:asciiTheme="majorHAnsi" w:hAnsiTheme="majorHAnsi" w:cs="Arial"/>
          <w:sz w:val="18"/>
          <w:szCs w:val="18"/>
        </w:rPr>
        <w:t>.2.1.1.1.7.1 del Decreto 1082 de 2015, el presente documento se publicará en el Sistema Electrónico para la Contratación Pública – SECOP</w:t>
      </w:r>
      <w:r>
        <w:rPr>
          <w:rFonts w:asciiTheme="majorHAnsi" w:hAnsiTheme="majorHAnsi" w:cs="Arial"/>
          <w:sz w:val="18"/>
          <w:szCs w:val="18"/>
        </w:rPr>
        <w:t xml:space="preserve"> II</w:t>
      </w:r>
      <w:r w:rsidRPr="000D4017">
        <w:rPr>
          <w:rFonts w:asciiTheme="majorHAnsi" w:hAnsiTheme="majorHAnsi" w:cs="Arial"/>
          <w:sz w:val="18"/>
          <w:szCs w:val="18"/>
        </w:rPr>
        <w:t xml:space="preserve">. </w:t>
      </w:r>
    </w:p>
    <w:p w14:paraId="4C454A46" w14:textId="77777777" w:rsidR="00804762" w:rsidRPr="000D4017" w:rsidRDefault="00804762" w:rsidP="00804762">
      <w:pPr>
        <w:jc w:val="both"/>
        <w:rPr>
          <w:rFonts w:asciiTheme="majorHAnsi" w:hAnsiTheme="majorHAnsi" w:cs="Arial"/>
          <w:sz w:val="18"/>
          <w:szCs w:val="18"/>
        </w:rPr>
      </w:pPr>
    </w:p>
    <w:p w14:paraId="193F4915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  <w:r w:rsidRPr="000D4017">
        <w:rPr>
          <w:rFonts w:asciiTheme="majorHAnsi" w:hAnsiTheme="majorHAnsi" w:cs="Arial"/>
          <w:b/>
          <w:sz w:val="18"/>
          <w:szCs w:val="18"/>
        </w:rPr>
        <w:t xml:space="preserve">CLÁUSULA QUINTA: </w:t>
      </w:r>
      <w:r w:rsidRPr="000D4017">
        <w:rPr>
          <w:rFonts w:asciiTheme="majorHAnsi" w:hAnsiTheme="majorHAnsi" w:cs="Arial"/>
          <w:sz w:val="18"/>
          <w:szCs w:val="18"/>
        </w:rPr>
        <w:t>La presente liquidación se entiende perfeccionada y legalizada con la suscripción de las partes.</w:t>
      </w:r>
    </w:p>
    <w:p w14:paraId="2BE36274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  <w:highlight w:val="yellow"/>
        </w:rPr>
      </w:pPr>
    </w:p>
    <w:p w14:paraId="4D44BBFB" w14:textId="7026264B" w:rsidR="00804762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Se firma la presente acta en </w:t>
      </w:r>
      <w:r>
        <w:rPr>
          <w:rFonts w:asciiTheme="majorHAnsi" w:hAnsiTheme="majorHAnsi" w:cs="Arial"/>
          <w:snapToGrid w:val="0"/>
          <w:sz w:val="18"/>
          <w:szCs w:val="18"/>
        </w:rPr>
        <w:t xml:space="preserve">el municipio 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de Pensilvania, </w:t>
      </w:r>
      <w:r>
        <w:rPr>
          <w:rFonts w:asciiTheme="majorHAnsi" w:hAnsiTheme="majorHAnsi" w:cs="Arial"/>
          <w:snapToGrid w:val="0"/>
          <w:sz w:val="18"/>
          <w:szCs w:val="18"/>
        </w:rPr>
        <w:t xml:space="preserve">a los </w:t>
      </w:r>
      <w:proofErr w:type="spellStart"/>
      <w:r>
        <w:rPr>
          <w:rFonts w:asciiTheme="majorHAnsi" w:hAnsiTheme="majorHAnsi" w:cs="Arial"/>
          <w:snapToGrid w:val="0"/>
          <w:sz w:val="18"/>
          <w:szCs w:val="18"/>
        </w:rPr>
        <w:t>xxxxx</w:t>
      </w:r>
      <w:proofErr w:type="spellEnd"/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(</w:t>
      </w:r>
      <w:proofErr w:type="spellStart"/>
      <w:r>
        <w:rPr>
          <w:rFonts w:asciiTheme="majorHAnsi" w:hAnsiTheme="majorHAnsi" w:cs="Arial"/>
          <w:snapToGrid w:val="0"/>
          <w:sz w:val="18"/>
          <w:szCs w:val="18"/>
        </w:rPr>
        <w:t>xx</w:t>
      </w:r>
      <w:proofErr w:type="spellEnd"/>
      <w:proofErr w:type="gramStart"/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) </w:t>
      </w:r>
      <w:r>
        <w:rPr>
          <w:rFonts w:asciiTheme="majorHAnsi" w:hAnsiTheme="majorHAnsi" w:cs="Arial"/>
          <w:snapToGrid w:val="0"/>
          <w:sz w:val="18"/>
          <w:szCs w:val="18"/>
        </w:rPr>
        <w:t xml:space="preserve"> días</w:t>
      </w:r>
      <w:proofErr w:type="gramEnd"/>
      <w:r>
        <w:rPr>
          <w:rFonts w:asciiTheme="majorHAnsi" w:hAnsiTheme="majorHAnsi" w:cs="Arial"/>
          <w:snapToGrid w:val="0"/>
          <w:sz w:val="18"/>
          <w:szCs w:val="18"/>
        </w:rPr>
        <w:t xml:space="preserve"> del mes 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de </w:t>
      </w:r>
      <w:proofErr w:type="spellStart"/>
      <w:r>
        <w:rPr>
          <w:rFonts w:asciiTheme="majorHAnsi" w:hAnsiTheme="majorHAnsi" w:cs="Arial"/>
          <w:snapToGrid w:val="0"/>
          <w:sz w:val="18"/>
          <w:szCs w:val="18"/>
        </w:rPr>
        <w:t>xxxxx</w:t>
      </w:r>
      <w:proofErr w:type="spellEnd"/>
      <w:r w:rsidRPr="000D4017">
        <w:rPr>
          <w:rFonts w:asciiTheme="majorHAnsi" w:hAnsiTheme="majorHAnsi" w:cs="Arial"/>
          <w:snapToGrid w:val="0"/>
          <w:sz w:val="18"/>
          <w:szCs w:val="18"/>
        </w:rPr>
        <w:t xml:space="preserve"> del 202</w:t>
      </w:r>
      <w:r>
        <w:rPr>
          <w:rFonts w:asciiTheme="majorHAnsi" w:hAnsiTheme="majorHAnsi" w:cs="Arial"/>
          <w:snapToGrid w:val="0"/>
          <w:sz w:val="18"/>
          <w:szCs w:val="18"/>
        </w:rPr>
        <w:t>3</w:t>
      </w:r>
      <w:r w:rsidRPr="000D4017">
        <w:rPr>
          <w:rFonts w:asciiTheme="majorHAnsi" w:hAnsiTheme="majorHAnsi" w:cs="Arial"/>
          <w:snapToGrid w:val="0"/>
          <w:sz w:val="18"/>
          <w:szCs w:val="18"/>
        </w:rPr>
        <w:t>.</w:t>
      </w:r>
    </w:p>
    <w:p w14:paraId="60EC5CBB" w14:textId="77777777" w:rsidR="00804762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66AE55E3" w14:textId="77777777" w:rsidR="00804762" w:rsidRPr="000D4017" w:rsidRDefault="00804762" w:rsidP="00804762">
      <w:pPr>
        <w:jc w:val="both"/>
        <w:rPr>
          <w:rFonts w:asciiTheme="majorHAnsi" w:hAnsiTheme="majorHAnsi" w:cs="Arial"/>
          <w:snapToGrid w:val="0"/>
          <w:sz w:val="18"/>
          <w:szCs w:val="18"/>
        </w:rPr>
      </w:pPr>
    </w:p>
    <w:p w14:paraId="4921CB24" w14:textId="77777777" w:rsidR="00804762" w:rsidRPr="000D4017" w:rsidRDefault="00804762" w:rsidP="00804762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0D4017">
        <w:rPr>
          <w:rFonts w:asciiTheme="majorHAnsi" w:hAnsiTheme="majorHAnsi" w:cs="Arial"/>
          <w:b/>
          <w:sz w:val="18"/>
          <w:szCs w:val="18"/>
        </w:rPr>
        <w:t>POR LA IES CINOC</w:t>
      </w:r>
      <w:r w:rsidRPr="000D4017">
        <w:rPr>
          <w:rFonts w:asciiTheme="majorHAnsi" w:hAnsiTheme="majorHAnsi" w:cs="Arial"/>
          <w:b/>
          <w:sz w:val="18"/>
          <w:szCs w:val="18"/>
        </w:rPr>
        <w:tab/>
        <w:t xml:space="preserve">                                                                    EL (LA) CONTRATISTA</w:t>
      </w:r>
    </w:p>
    <w:p w14:paraId="307B1093" w14:textId="77777777" w:rsidR="00804762" w:rsidRDefault="00804762" w:rsidP="00804762">
      <w:pPr>
        <w:jc w:val="both"/>
        <w:rPr>
          <w:rFonts w:asciiTheme="majorHAnsi" w:hAnsiTheme="majorHAnsi" w:cs="Arial"/>
          <w:sz w:val="18"/>
          <w:szCs w:val="18"/>
        </w:rPr>
      </w:pPr>
    </w:p>
    <w:p w14:paraId="7C37B1D6" w14:textId="77777777" w:rsidR="00804762" w:rsidRDefault="00804762" w:rsidP="00804762">
      <w:pPr>
        <w:jc w:val="both"/>
        <w:rPr>
          <w:rFonts w:asciiTheme="majorHAnsi" w:hAnsiTheme="majorHAnsi" w:cs="Arial"/>
          <w:sz w:val="18"/>
          <w:szCs w:val="18"/>
        </w:rPr>
      </w:pPr>
    </w:p>
    <w:p w14:paraId="7FAE6828" w14:textId="77777777" w:rsidR="00804762" w:rsidRDefault="00804762" w:rsidP="00804762">
      <w:pPr>
        <w:tabs>
          <w:tab w:val="center" w:pos="4702"/>
        </w:tabs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ORIGINAL FIRMADO</w:t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  <w:t>ORIGINAL FIRMADO</w:t>
      </w:r>
    </w:p>
    <w:p w14:paraId="60DECBD4" w14:textId="77777777" w:rsidR="00804762" w:rsidRPr="001A428A" w:rsidRDefault="00804762" w:rsidP="00804762">
      <w:pPr>
        <w:jc w:val="both"/>
        <w:rPr>
          <w:rFonts w:asciiTheme="majorHAnsi" w:hAnsiTheme="majorHAnsi" w:cs="Calibri"/>
          <w:b/>
          <w:bCs/>
          <w:sz w:val="18"/>
          <w:szCs w:val="18"/>
        </w:rPr>
      </w:pPr>
      <w:r w:rsidRPr="000D4017">
        <w:rPr>
          <w:rFonts w:asciiTheme="majorHAnsi" w:hAnsiTheme="majorHAnsi" w:cs="Arial"/>
          <w:b/>
          <w:sz w:val="18"/>
          <w:szCs w:val="18"/>
        </w:rPr>
        <w:t>JUAN CARLOS LOAIZA SERNA</w:t>
      </w:r>
      <w:r w:rsidRPr="000D4017">
        <w:rPr>
          <w:rFonts w:asciiTheme="majorHAnsi" w:hAnsiTheme="majorHAnsi" w:cs="Arial"/>
          <w:b/>
          <w:sz w:val="18"/>
          <w:szCs w:val="18"/>
        </w:rPr>
        <w:tab/>
        <w:t xml:space="preserve">                                               </w:t>
      </w:r>
      <w:r>
        <w:rPr>
          <w:rFonts w:asciiTheme="majorHAnsi" w:hAnsiTheme="majorHAnsi" w:cs="Arial"/>
          <w:b/>
          <w:sz w:val="18"/>
          <w:szCs w:val="18"/>
        </w:rPr>
        <w:t xml:space="preserve">       </w:t>
      </w:r>
      <w:r>
        <w:rPr>
          <w:rFonts w:ascii="Cambria" w:hAnsi="Cambria"/>
          <w:b/>
          <w:bCs/>
          <w:color w:val="000000"/>
          <w:sz w:val="18"/>
          <w:szCs w:val="18"/>
        </w:rPr>
        <w:t xml:space="preserve">Nombre </w:t>
      </w:r>
    </w:p>
    <w:p w14:paraId="5E3E633F" w14:textId="77777777" w:rsidR="00804762" w:rsidRPr="000D4017" w:rsidRDefault="00804762" w:rsidP="00804762">
      <w:pPr>
        <w:jc w:val="both"/>
        <w:rPr>
          <w:rFonts w:asciiTheme="majorHAnsi" w:hAnsiTheme="majorHAnsi" w:cs="Arial"/>
          <w:sz w:val="18"/>
          <w:szCs w:val="18"/>
        </w:rPr>
      </w:pPr>
      <w:r w:rsidRPr="000D4017">
        <w:rPr>
          <w:rFonts w:asciiTheme="majorHAnsi" w:hAnsiTheme="majorHAnsi" w:cs="Arial"/>
          <w:sz w:val="18"/>
          <w:szCs w:val="18"/>
        </w:rPr>
        <w:t xml:space="preserve">Rector </w:t>
      </w:r>
      <w:r w:rsidRPr="000D4017"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Pr="000D4017">
        <w:rPr>
          <w:rFonts w:asciiTheme="majorHAnsi" w:hAnsiTheme="majorHAnsi" w:cs="Arial"/>
          <w:sz w:val="18"/>
          <w:szCs w:val="18"/>
        </w:rPr>
        <w:t xml:space="preserve">Contratista       </w:t>
      </w:r>
      <w:r w:rsidRPr="000D4017">
        <w:rPr>
          <w:rFonts w:asciiTheme="majorHAnsi" w:hAnsiTheme="majorHAnsi" w:cs="Arial"/>
          <w:sz w:val="18"/>
          <w:szCs w:val="18"/>
        </w:rPr>
        <w:tab/>
      </w:r>
      <w:r w:rsidRPr="000D4017">
        <w:rPr>
          <w:rFonts w:asciiTheme="majorHAnsi" w:hAnsiTheme="majorHAnsi" w:cs="Arial"/>
          <w:sz w:val="18"/>
          <w:szCs w:val="18"/>
        </w:rPr>
        <w:tab/>
      </w:r>
      <w:r w:rsidRPr="000D4017">
        <w:rPr>
          <w:rFonts w:asciiTheme="majorHAnsi" w:hAnsiTheme="majorHAnsi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</w:t>
      </w:r>
      <w:r>
        <w:rPr>
          <w:rFonts w:asciiTheme="majorHAnsi" w:hAnsiTheme="majorHAnsi" w:cs="Arial"/>
          <w:sz w:val="18"/>
          <w:szCs w:val="18"/>
        </w:rPr>
        <w:t xml:space="preserve">        </w:t>
      </w:r>
      <w:r w:rsidRPr="000D4017">
        <w:rPr>
          <w:rFonts w:asciiTheme="majorHAnsi" w:hAnsiTheme="majorHAnsi" w:cs="Arial"/>
          <w:sz w:val="18"/>
          <w:szCs w:val="18"/>
        </w:rPr>
        <w:t xml:space="preserve">                                      </w:t>
      </w:r>
    </w:p>
    <w:p w14:paraId="1A7262EC" w14:textId="77777777" w:rsidR="00804762" w:rsidRDefault="00804762" w:rsidP="00804762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3149B4F4" w14:textId="77777777" w:rsidR="00804762" w:rsidRDefault="00804762" w:rsidP="00804762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73AFB779" w14:textId="77777777" w:rsidR="00804762" w:rsidRDefault="00804762" w:rsidP="00804762">
      <w:pPr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ORIGINAL FIRMADO</w:t>
      </w:r>
    </w:p>
    <w:p w14:paraId="371E9E0F" w14:textId="77777777" w:rsidR="00804762" w:rsidRDefault="00804762" w:rsidP="00804762">
      <w:pPr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Nombre</w:t>
      </w:r>
    </w:p>
    <w:p w14:paraId="2CA27E17" w14:textId="77777777" w:rsidR="00804762" w:rsidRDefault="00804762" w:rsidP="00804762">
      <w:pPr>
        <w:jc w:val="both"/>
        <w:rPr>
          <w:rFonts w:asciiTheme="majorHAnsi" w:hAnsiTheme="majorHAnsi" w:cs="Calibri"/>
          <w:bCs/>
          <w:sz w:val="18"/>
          <w:szCs w:val="18"/>
        </w:rPr>
      </w:pPr>
      <w:r>
        <w:rPr>
          <w:rFonts w:asciiTheme="majorHAnsi" w:hAnsiTheme="majorHAnsi" w:cs="Calibri"/>
          <w:bCs/>
          <w:sz w:val="18"/>
          <w:szCs w:val="18"/>
        </w:rPr>
        <w:t>Cargo</w:t>
      </w:r>
    </w:p>
    <w:p w14:paraId="70CC0D9F" w14:textId="77777777" w:rsidR="00804762" w:rsidRDefault="00804762" w:rsidP="00804762">
      <w:pPr>
        <w:jc w:val="both"/>
        <w:rPr>
          <w:rFonts w:asciiTheme="majorHAnsi" w:hAnsiTheme="majorHAnsi" w:cs="Calibri"/>
          <w:bCs/>
          <w:sz w:val="18"/>
          <w:szCs w:val="18"/>
        </w:rPr>
      </w:pPr>
      <w:r>
        <w:rPr>
          <w:rFonts w:asciiTheme="majorHAnsi" w:hAnsiTheme="majorHAnsi" w:cs="Calibri"/>
          <w:bCs/>
          <w:sz w:val="18"/>
          <w:szCs w:val="18"/>
        </w:rPr>
        <w:t>Supervisor</w:t>
      </w:r>
    </w:p>
    <w:p w14:paraId="5F3381B9" w14:textId="77777777" w:rsidR="00804762" w:rsidRDefault="00804762" w:rsidP="00804762">
      <w:pPr>
        <w:widowControl w:val="0"/>
        <w:autoSpaceDE w:val="0"/>
        <w:autoSpaceDN w:val="0"/>
        <w:adjustRightInd w:val="0"/>
        <w:ind w:right="-34"/>
        <w:rPr>
          <w:rFonts w:ascii="Cambria" w:eastAsia="Calibri" w:hAnsi="Cambria" w:cs="Calibri"/>
          <w:i/>
          <w:color w:val="000000"/>
          <w:sz w:val="12"/>
          <w:szCs w:val="18"/>
        </w:rPr>
      </w:pPr>
    </w:p>
    <w:p w14:paraId="560484E0" w14:textId="77777777" w:rsidR="00804762" w:rsidRPr="006923BD" w:rsidRDefault="00804762" w:rsidP="00804762">
      <w:pPr>
        <w:widowControl w:val="0"/>
        <w:autoSpaceDE w:val="0"/>
        <w:autoSpaceDN w:val="0"/>
        <w:adjustRightInd w:val="0"/>
        <w:ind w:right="-34"/>
        <w:rPr>
          <w:rFonts w:ascii="Cambria" w:eastAsia="Calibri" w:hAnsi="Cambria" w:cs="Calibri"/>
          <w:i/>
          <w:color w:val="000000"/>
          <w:sz w:val="12"/>
          <w:szCs w:val="18"/>
        </w:rPr>
      </w:pPr>
      <w:r w:rsidRPr="006923BD">
        <w:rPr>
          <w:rFonts w:ascii="Cambria" w:eastAsia="Calibri" w:hAnsi="Cambria" w:cs="Calibri"/>
          <w:i/>
          <w:color w:val="000000"/>
          <w:sz w:val="12"/>
          <w:szCs w:val="18"/>
        </w:rPr>
        <w:t xml:space="preserve">Redactó y Transcribió: </w:t>
      </w:r>
      <w:r>
        <w:rPr>
          <w:rFonts w:ascii="Cambria" w:eastAsia="Calibri" w:hAnsi="Cambria" w:cs="Calibri"/>
          <w:i/>
          <w:color w:val="000000"/>
          <w:sz w:val="12"/>
          <w:szCs w:val="18"/>
        </w:rPr>
        <w:t xml:space="preserve"> </w:t>
      </w:r>
      <w:r w:rsidRPr="006923BD">
        <w:rPr>
          <w:rFonts w:ascii="Cambria" w:eastAsia="Calibri" w:hAnsi="Cambria" w:cs="Calibri"/>
          <w:i/>
          <w:color w:val="000000"/>
          <w:sz w:val="12"/>
          <w:szCs w:val="18"/>
        </w:rPr>
        <w:t xml:space="preserve"> </w:t>
      </w:r>
    </w:p>
    <w:p w14:paraId="066A6A15" w14:textId="77777777" w:rsidR="00804762" w:rsidRPr="000D4017" w:rsidRDefault="00804762" w:rsidP="00804762">
      <w:pPr>
        <w:widowControl w:val="0"/>
        <w:autoSpaceDE w:val="0"/>
        <w:autoSpaceDN w:val="0"/>
        <w:adjustRightInd w:val="0"/>
        <w:ind w:right="-34"/>
        <w:rPr>
          <w:rFonts w:asciiTheme="majorHAnsi" w:hAnsiTheme="majorHAnsi" w:cs="Arial"/>
          <w:color w:val="000000"/>
          <w:sz w:val="18"/>
          <w:szCs w:val="18"/>
        </w:rPr>
      </w:pPr>
      <w:r w:rsidRPr="006923BD">
        <w:rPr>
          <w:rFonts w:ascii="Cambria" w:eastAsia="Calibri" w:hAnsi="Cambria" w:cs="Calibri"/>
          <w:i/>
          <w:color w:val="000000"/>
          <w:sz w:val="12"/>
          <w:szCs w:val="18"/>
        </w:rPr>
        <w:t xml:space="preserve">Revisó y Ajustó: </w:t>
      </w:r>
    </w:p>
    <w:p w14:paraId="62CDC00A" w14:textId="70CB5945" w:rsidR="00CA5446" w:rsidRPr="00804762" w:rsidRDefault="00CA5446" w:rsidP="00804762"/>
    <w:sectPr w:rsidR="00CA5446" w:rsidRPr="00804762" w:rsidSect="00FB6622">
      <w:headerReference w:type="default" r:id="rId7"/>
      <w:footerReference w:type="default" r:id="rId8"/>
      <w:pgSz w:w="12240" w:h="15840"/>
      <w:pgMar w:top="1985" w:right="1183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8125" w16cex:dateUtc="2023-01-27T03:45:00Z"/>
  <w16cex:commentExtensible w16cex:durableId="277D81A3" w16cex:dateUtc="2023-01-27T03:48:00Z"/>
  <w16cex:commentExtensible w16cex:durableId="277D8230" w16cex:dateUtc="2023-01-27T03:50:00Z"/>
  <w16cex:commentExtensible w16cex:durableId="277D828E" w16cex:dateUtc="2023-01-27T03:51:00Z"/>
  <w16cex:commentExtensible w16cex:durableId="277D8297" w16cex:dateUtc="2023-01-27T03:52:00Z"/>
  <w16cex:commentExtensible w16cex:durableId="277D82A1" w16cex:dateUtc="2023-01-27T03:52:00Z"/>
  <w16cex:commentExtensible w16cex:durableId="277D82B0" w16cex:dateUtc="2023-01-27T03:52:00Z"/>
  <w16cex:commentExtensible w16cex:durableId="277D82CE" w16cex:dateUtc="2023-01-27T03:53:00Z"/>
  <w16cex:commentExtensible w16cex:durableId="277D8316" w16cex:dateUtc="2023-01-27T03:54:00Z"/>
  <w16cex:commentExtensible w16cex:durableId="277D831F" w16cex:dateUtc="2023-01-27T03:54:00Z"/>
  <w16cex:commentExtensible w16cex:durableId="277D8330" w16cex:dateUtc="2023-01-27T03:54:00Z"/>
  <w16cex:commentExtensible w16cex:durableId="277D8339" w16cex:dateUtc="2023-01-27T03:54:00Z"/>
  <w16cex:commentExtensible w16cex:durableId="277D8345" w16cex:dateUtc="2023-01-27T03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1B7B" w14:textId="77777777" w:rsidR="007A12D6" w:rsidRDefault="007A12D6" w:rsidP="00D71C43">
      <w:r>
        <w:separator/>
      </w:r>
    </w:p>
  </w:endnote>
  <w:endnote w:type="continuationSeparator" w:id="0">
    <w:p w14:paraId="63783F39" w14:textId="77777777" w:rsidR="007A12D6" w:rsidRDefault="007A12D6" w:rsidP="00D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54F0" w14:textId="77777777" w:rsidR="005B1F55" w:rsidRDefault="005B1F5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BCE1B68" wp14:editId="2CFE4F2E">
          <wp:simplePos x="0" y="0"/>
          <wp:positionH relativeFrom="column">
            <wp:posOffset>-1079101</wp:posOffset>
          </wp:positionH>
          <wp:positionV relativeFrom="paragraph">
            <wp:posOffset>-1348105</wp:posOffset>
          </wp:positionV>
          <wp:extent cx="7763687" cy="1960331"/>
          <wp:effectExtent l="0" t="0" r="8890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687" cy="196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C2DFC" w14:textId="77777777" w:rsidR="007A12D6" w:rsidRDefault="007A12D6" w:rsidP="00D71C43">
      <w:r>
        <w:separator/>
      </w:r>
    </w:p>
  </w:footnote>
  <w:footnote w:type="continuationSeparator" w:id="0">
    <w:p w14:paraId="2BBB4C29" w14:textId="77777777" w:rsidR="007A12D6" w:rsidRDefault="007A12D6" w:rsidP="00D7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3164" w14:textId="77777777" w:rsidR="005B1F55" w:rsidRDefault="005B1F5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066183F2" wp14:editId="660F80D3">
          <wp:simplePos x="0" y="0"/>
          <wp:positionH relativeFrom="page">
            <wp:align>right</wp:align>
          </wp:positionH>
          <wp:positionV relativeFrom="paragraph">
            <wp:posOffset>-421006</wp:posOffset>
          </wp:positionV>
          <wp:extent cx="7744460" cy="1824391"/>
          <wp:effectExtent l="0" t="0" r="889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82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D35"/>
    <w:multiLevelType w:val="multilevel"/>
    <w:tmpl w:val="A018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6E2499"/>
    <w:multiLevelType w:val="hybridMultilevel"/>
    <w:tmpl w:val="FA4CC2C2"/>
    <w:lvl w:ilvl="0" w:tplc="6058A81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C73AA"/>
    <w:multiLevelType w:val="hybridMultilevel"/>
    <w:tmpl w:val="29BC79A0"/>
    <w:lvl w:ilvl="0" w:tplc="8BAAA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7C56"/>
    <w:multiLevelType w:val="hybridMultilevel"/>
    <w:tmpl w:val="A9E4008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E5117"/>
    <w:multiLevelType w:val="hybridMultilevel"/>
    <w:tmpl w:val="3B582244"/>
    <w:lvl w:ilvl="0" w:tplc="FD624C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2D76"/>
    <w:multiLevelType w:val="hybridMultilevel"/>
    <w:tmpl w:val="9BEA0514"/>
    <w:lvl w:ilvl="0" w:tplc="DFBEFDA8">
      <w:start w:val="1"/>
      <w:numFmt w:val="decimal"/>
      <w:lvlText w:val="%1."/>
      <w:lvlJc w:val="left"/>
      <w:pPr>
        <w:tabs>
          <w:tab w:val="num" w:pos="327"/>
        </w:tabs>
        <w:ind w:left="340" w:hanging="3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111D9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0F37750C"/>
    <w:multiLevelType w:val="hybridMultilevel"/>
    <w:tmpl w:val="6D188C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E5DFA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66C3C"/>
    <w:multiLevelType w:val="multilevel"/>
    <w:tmpl w:val="A018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147107B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15F80C14"/>
    <w:multiLevelType w:val="hybridMultilevel"/>
    <w:tmpl w:val="FD789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D3463"/>
    <w:multiLevelType w:val="hybridMultilevel"/>
    <w:tmpl w:val="0DCA5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C2B92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1B943307"/>
    <w:multiLevelType w:val="multilevel"/>
    <w:tmpl w:val="A018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0A74C65"/>
    <w:multiLevelType w:val="hybridMultilevel"/>
    <w:tmpl w:val="9F7842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04D3A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D3A55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A17C8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932C6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9F32E9"/>
    <w:multiLevelType w:val="hybridMultilevel"/>
    <w:tmpl w:val="0DCA5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C1F41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03A5591"/>
    <w:multiLevelType w:val="hybridMultilevel"/>
    <w:tmpl w:val="0046C4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8029B"/>
    <w:multiLevelType w:val="multilevel"/>
    <w:tmpl w:val="A018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32E299E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32F3EF3"/>
    <w:multiLevelType w:val="hybridMultilevel"/>
    <w:tmpl w:val="65A29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D7993"/>
    <w:multiLevelType w:val="hybridMultilevel"/>
    <w:tmpl w:val="A72E4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A264C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33D06D99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1970C9"/>
    <w:multiLevelType w:val="hybridMultilevel"/>
    <w:tmpl w:val="0046C4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B758F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36017B29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17628"/>
    <w:multiLevelType w:val="hybridMultilevel"/>
    <w:tmpl w:val="2B42F3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AD1354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39EA7611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B3251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D3A172C"/>
    <w:multiLevelType w:val="multilevel"/>
    <w:tmpl w:val="945C18A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7" w15:restartNumberingAfterBreak="0">
    <w:nsid w:val="3F0E461C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FC22B0"/>
    <w:multiLevelType w:val="hybridMultilevel"/>
    <w:tmpl w:val="6D188C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E07D79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9436387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1" w15:restartNumberingAfterBreak="0">
    <w:nsid w:val="4AA8428C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4AF855CC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B500108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694E7E"/>
    <w:multiLevelType w:val="hybridMultilevel"/>
    <w:tmpl w:val="0ECAACF8"/>
    <w:lvl w:ilvl="0" w:tplc="583E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9486B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 w15:restartNumberingAfterBreak="0">
    <w:nsid w:val="4C9F297D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 w15:restartNumberingAfterBreak="0">
    <w:nsid w:val="4CBE568E"/>
    <w:multiLevelType w:val="hybridMultilevel"/>
    <w:tmpl w:val="0046C4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CA1550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9" w15:restartNumberingAfterBreak="0">
    <w:nsid w:val="56B074AB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120413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 w15:restartNumberingAfterBreak="0">
    <w:nsid w:val="5C207364"/>
    <w:multiLevelType w:val="hybridMultilevel"/>
    <w:tmpl w:val="11821C90"/>
    <w:lvl w:ilvl="0" w:tplc="15D6FC3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D4F7308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3" w15:restartNumberingAfterBreak="0">
    <w:nsid w:val="5D51345B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4" w15:restartNumberingAfterBreak="0">
    <w:nsid w:val="5F7C71C8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812964"/>
    <w:multiLevelType w:val="hybridMultilevel"/>
    <w:tmpl w:val="D0E0C312"/>
    <w:lvl w:ilvl="0" w:tplc="11EA85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336576A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B27517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68CB70A0"/>
    <w:multiLevelType w:val="hybridMultilevel"/>
    <w:tmpl w:val="D694A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BC3216"/>
    <w:multiLevelType w:val="hybridMultilevel"/>
    <w:tmpl w:val="AAE6D4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216BBE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1" w15:restartNumberingAfterBreak="0">
    <w:nsid w:val="6E270E13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70A77ABA"/>
    <w:multiLevelType w:val="hybridMultilevel"/>
    <w:tmpl w:val="0DCA5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C0580B"/>
    <w:multiLevelType w:val="hybridMultilevel"/>
    <w:tmpl w:val="FD7898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715272"/>
    <w:multiLevelType w:val="hybridMultilevel"/>
    <w:tmpl w:val="0DCA5D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BE46CB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6" w15:restartNumberingAfterBreak="0">
    <w:nsid w:val="72532B8F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7" w15:restartNumberingAfterBreak="0">
    <w:nsid w:val="7AAD0173"/>
    <w:multiLevelType w:val="hybridMultilevel"/>
    <w:tmpl w:val="A456DF84"/>
    <w:lvl w:ilvl="0" w:tplc="6D747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CF2031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9" w15:restartNumberingAfterBreak="0">
    <w:nsid w:val="7B3278AE"/>
    <w:multiLevelType w:val="hybridMultilevel"/>
    <w:tmpl w:val="4A8C655A"/>
    <w:lvl w:ilvl="0" w:tplc="CDBAE5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B83283E"/>
    <w:multiLevelType w:val="hybridMultilevel"/>
    <w:tmpl w:val="E35A8D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954C2F"/>
    <w:multiLevelType w:val="hybridMultilevel"/>
    <w:tmpl w:val="11821C90"/>
    <w:lvl w:ilvl="0" w:tplc="15D6FC3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E0B4D02"/>
    <w:multiLevelType w:val="multilevel"/>
    <w:tmpl w:val="900EF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5"/>
  </w:num>
  <w:num w:numId="2">
    <w:abstractNumId w:val="1"/>
  </w:num>
  <w:num w:numId="3">
    <w:abstractNumId w:val="71"/>
  </w:num>
  <w:num w:numId="4">
    <w:abstractNumId w:val="28"/>
  </w:num>
  <w:num w:numId="5">
    <w:abstractNumId w:val="18"/>
  </w:num>
  <w:num w:numId="6">
    <w:abstractNumId w:val="34"/>
  </w:num>
  <w:num w:numId="7">
    <w:abstractNumId w:val="12"/>
  </w:num>
  <w:num w:numId="8">
    <w:abstractNumId w:val="46"/>
  </w:num>
  <w:num w:numId="9">
    <w:abstractNumId w:val="51"/>
  </w:num>
  <w:num w:numId="10">
    <w:abstractNumId w:val="69"/>
  </w:num>
  <w:num w:numId="11">
    <w:abstractNumId w:val="54"/>
  </w:num>
  <w:num w:numId="12">
    <w:abstractNumId w:val="49"/>
  </w:num>
  <w:num w:numId="13">
    <w:abstractNumId w:val="37"/>
  </w:num>
  <w:num w:numId="14">
    <w:abstractNumId w:val="31"/>
  </w:num>
  <w:num w:numId="15">
    <w:abstractNumId w:val="15"/>
  </w:num>
  <w:num w:numId="16">
    <w:abstractNumId w:val="57"/>
  </w:num>
  <w:num w:numId="17">
    <w:abstractNumId w:val="10"/>
  </w:num>
  <w:num w:numId="18">
    <w:abstractNumId w:val="19"/>
  </w:num>
  <w:num w:numId="19">
    <w:abstractNumId w:val="2"/>
  </w:num>
  <w:num w:numId="20">
    <w:abstractNumId w:val="32"/>
  </w:num>
  <w:num w:numId="21">
    <w:abstractNumId w:val="21"/>
  </w:num>
  <w:num w:numId="22">
    <w:abstractNumId w:val="39"/>
  </w:num>
  <w:num w:numId="23">
    <w:abstractNumId w:val="50"/>
  </w:num>
  <w:num w:numId="24">
    <w:abstractNumId w:val="42"/>
  </w:num>
  <w:num w:numId="25">
    <w:abstractNumId w:val="3"/>
  </w:num>
  <w:num w:numId="26">
    <w:abstractNumId w:val="44"/>
  </w:num>
  <w:num w:numId="27">
    <w:abstractNumId w:val="30"/>
  </w:num>
  <w:num w:numId="28">
    <w:abstractNumId w:val="61"/>
  </w:num>
  <w:num w:numId="29">
    <w:abstractNumId w:val="1"/>
  </w:num>
  <w:num w:numId="30">
    <w:abstractNumId w:val="6"/>
  </w:num>
  <w:num w:numId="31">
    <w:abstractNumId w:val="45"/>
  </w:num>
  <w:num w:numId="32">
    <w:abstractNumId w:val="33"/>
  </w:num>
  <w:num w:numId="33">
    <w:abstractNumId w:val="66"/>
  </w:num>
  <w:num w:numId="34">
    <w:abstractNumId w:val="41"/>
  </w:num>
  <w:num w:numId="35">
    <w:abstractNumId w:val="52"/>
  </w:num>
  <w:num w:numId="3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27"/>
  </w:num>
  <w:num w:numId="39">
    <w:abstractNumId w:val="53"/>
  </w:num>
  <w:num w:numId="40">
    <w:abstractNumId w:val="16"/>
  </w:num>
  <w:num w:numId="41">
    <w:abstractNumId w:val="58"/>
  </w:num>
  <w:num w:numId="42">
    <w:abstractNumId w:val="24"/>
  </w:num>
  <w:num w:numId="43">
    <w:abstractNumId w:val="4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7"/>
  </w:num>
  <w:num w:numId="47">
    <w:abstractNumId w:val="5"/>
  </w:num>
  <w:num w:numId="48">
    <w:abstractNumId w:val="25"/>
  </w:num>
  <w:num w:numId="49">
    <w:abstractNumId w:val="65"/>
  </w:num>
  <w:num w:numId="50">
    <w:abstractNumId w:val="40"/>
  </w:num>
  <w:num w:numId="51">
    <w:abstractNumId w:val="68"/>
  </w:num>
  <w:num w:numId="52">
    <w:abstractNumId w:val="62"/>
  </w:num>
  <w:num w:numId="53">
    <w:abstractNumId w:val="72"/>
  </w:num>
  <w:num w:numId="54">
    <w:abstractNumId w:val="70"/>
  </w:num>
  <w:num w:numId="55">
    <w:abstractNumId w:val="67"/>
  </w:num>
  <w:num w:numId="56">
    <w:abstractNumId w:val="56"/>
  </w:num>
  <w:num w:numId="57">
    <w:abstractNumId w:val="26"/>
  </w:num>
  <w:num w:numId="58">
    <w:abstractNumId w:val="35"/>
  </w:num>
  <w:num w:numId="59">
    <w:abstractNumId w:val="0"/>
  </w:num>
  <w:num w:numId="60">
    <w:abstractNumId w:val="11"/>
  </w:num>
  <w:num w:numId="61">
    <w:abstractNumId w:val="14"/>
  </w:num>
  <w:num w:numId="62">
    <w:abstractNumId w:val="7"/>
  </w:num>
  <w:num w:numId="63">
    <w:abstractNumId w:val="59"/>
  </w:num>
  <w:num w:numId="64">
    <w:abstractNumId w:val="63"/>
  </w:num>
  <w:num w:numId="65">
    <w:abstractNumId w:val="20"/>
  </w:num>
  <w:num w:numId="66">
    <w:abstractNumId w:val="64"/>
  </w:num>
  <w:num w:numId="67">
    <w:abstractNumId w:val="9"/>
  </w:num>
  <w:num w:numId="68">
    <w:abstractNumId w:val="22"/>
  </w:num>
  <w:num w:numId="69">
    <w:abstractNumId w:val="23"/>
  </w:num>
  <w:num w:numId="70">
    <w:abstractNumId w:val="13"/>
  </w:num>
  <w:num w:numId="71">
    <w:abstractNumId w:val="47"/>
  </w:num>
  <w:num w:numId="72">
    <w:abstractNumId w:val="29"/>
  </w:num>
  <w:num w:numId="73">
    <w:abstractNumId w:val="8"/>
  </w:num>
  <w:num w:numId="74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C43"/>
    <w:rsid w:val="00001A5B"/>
    <w:rsid w:val="0000458A"/>
    <w:rsid w:val="00011A7F"/>
    <w:rsid w:val="000148B5"/>
    <w:rsid w:val="00023BE1"/>
    <w:rsid w:val="00027682"/>
    <w:rsid w:val="00032D24"/>
    <w:rsid w:val="00041428"/>
    <w:rsid w:val="00045AB8"/>
    <w:rsid w:val="00046E97"/>
    <w:rsid w:val="00053D78"/>
    <w:rsid w:val="000541EC"/>
    <w:rsid w:val="00071C31"/>
    <w:rsid w:val="00072B46"/>
    <w:rsid w:val="00080D8E"/>
    <w:rsid w:val="000843BA"/>
    <w:rsid w:val="00087ADD"/>
    <w:rsid w:val="00094C9D"/>
    <w:rsid w:val="0009635B"/>
    <w:rsid w:val="000963D5"/>
    <w:rsid w:val="00097061"/>
    <w:rsid w:val="000A0132"/>
    <w:rsid w:val="000A3C0B"/>
    <w:rsid w:val="000B2580"/>
    <w:rsid w:val="000B56B1"/>
    <w:rsid w:val="000B7B4B"/>
    <w:rsid w:val="000D004F"/>
    <w:rsid w:val="000D2405"/>
    <w:rsid w:val="000D54FA"/>
    <w:rsid w:val="000E1870"/>
    <w:rsid w:val="000E334F"/>
    <w:rsid w:val="000F733A"/>
    <w:rsid w:val="00101C70"/>
    <w:rsid w:val="00113172"/>
    <w:rsid w:val="0011474C"/>
    <w:rsid w:val="001205C3"/>
    <w:rsid w:val="00130CC5"/>
    <w:rsid w:val="001335BC"/>
    <w:rsid w:val="001353B1"/>
    <w:rsid w:val="001372AA"/>
    <w:rsid w:val="00137F5E"/>
    <w:rsid w:val="0014758F"/>
    <w:rsid w:val="00154B27"/>
    <w:rsid w:val="001559E5"/>
    <w:rsid w:val="001643BC"/>
    <w:rsid w:val="00165289"/>
    <w:rsid w:val="00166A02"/>
    <w:rsid w:val="00175018"/>
    <w:rsid w:val="00175651"/>
    <w:rsid w:val="001823E6"/>
    <w:rsid w:val="001831D8"/>
    <w:rsid w:val="00186466"/>
    <w:rsid w:val="001A0028"/>
    <w:rsid w:val="001A10E4"/>
    <w:rsid w:val="001A16E3"/>
    <w:rsid w:val="001A2299"/>
    <w:rsid w:val="001B0731"/>
    <w:rsid w:val="001B0FC9"/>
    <w:rsid w:val="001B5071"/>
    <w:rsid w:val="001B76B0"/>
    <w:rsid w:val="001C380F"/>
    <w:rsid w:val="001F1607"/>
    <w:rsid w:val="001F2A43"/>
    <w:rsid w:val="001F7D39"/>
    <w:rsid w:val="00200BA0"/>
    <w:rsid w:val="00222D85"/>
    <w:rsid w:val="0022341D"/>
    <w:rsid w:val="002241EE"/>
    <w:rsid w:val="0022614D"/>
    <w:rsid w:val="00235A6D"/>
    <w:rsid w:val="002405C6"/>
    <w:rsid w:val="002436F1"/>
    <w:rsid w:val="00245F6F"/>
    <w:rsid w:val="00252FEC"/>
    <w:rsid w:val="00261252"/>
    <w:rsid w:val="0026445B"/>
    <w:rsid w:val="002670D3"/>
    <w:rsid w:val="0027644A"/>
    <w:rsid w:val="00277D3E"/>
    <w:rsid w:val="00277EBB"/>
    <w:rsid w:val="00285688"/>
    <w:rsid w:val="00286569"/>
    <w:rsid w:val="002872CD"/>
    <w:rsid w:val="00297B3A"/>
    <w:rsid w:val="002A05EB"/>
    <w:rsid w:val="002A264B"/>
    <w:rsid w:val="002A2679"/>
    <w:rsid w:val="002A6CC0"/>
    <w:rsid w:val="002B2B30"/>
    <w:rsid w:val="002B422B"/>
    <w:rsid w:val="002C01A9"/>
    <w:rsid w:val="002C0E0C"/>
    <w:rsid w:val="002C16B1"/>
    <w:rsid w:val="002C370C"/>
    <w:rsid w:val="002E6739"/>
    <w:rsid w:val="002E7882"/>
    <w:rsid w:val="002F2CCA"/>
    <w:rsid w:val="002F4FC2"/>
    <w:rsid w:val="00300827"/>
    <w:rsid w:val="003013A1"/>
    <w:rsid w:val="00302A93"/>
    <w:rsid w:val="00302C75"/>
    <w:rsid w:val="00306FD4"/>
    <w:rsid w:val="0030753E"/>
    <w:rsid w:val="003143C2"/>
    <w:rsid w:val="00316A4F"/>
    <w:rsid w:val="0032197A"/>
    <w:rsid w:val="00322732"/>
    <w:rsid w:val="0033165A"/>
    <w:rsid w:val="003339A4"/>
    <w:rsid w:val="00336D08"/>
    <w:rsid w:val="00347029"/>
    <w:rsid w:val="00350D32"/>
    <w:rsid w:val="00360337"/>
    <w:rsid w:val="00361DEC"/>
    <w:rsid w:val="00367D8A"/>
    <w:rsid w:val="00374868"/>
    <w:rsid w:val="0038512D"/>
    <w:rsid w:val="003914AC"/>
    <w:rsid w:val="003A63A0"/>
    <w:rsid w:val="003B35E4"/>
    <w:rsid w:val="003B4845"/>
    <w:rsid w:val="003D0D2D"/>
    <w:rsid w:val="003D1C20"/>
    <w:rsid w:val="003D3B2F"/>
    <w:rsid w:val="003D5448"/>
    <w:rsid w:val="003E0E6E"/>
    <w:rsid w:val="003E2E33"/>
    <w:rsid w:val="003E382F"/>
    <w:rsid w:val="003E664B"/>
    <w:rsid w:val="003E77D2"/>
    <w:rsid w:val="003F75A9"/>
    <w:rsid w:val="003F7FCC"/>
    <w:rsid w:val="004036CF"/>
    <w:rsid w:val="00406B5F"/>
    <w:rsid w:val="00411B44"/>
    <w:rsid w:val="00413A07"/>
    <w:rsid w:val="00424F1D"/>
    <w:rsid w:val="004254C1"/>
    <w:rsid w:val="0042592C"/>
    <w:rsid w:val="0043097D"/>
    <w:rsid w:val="00431B15"/>
    <w:rsid w:val="00432603"/>
    <w:rsid w:val="00435064"/>
    <w:rsid w:val="0043642D"/>
    <w:rsid w:val="00450601"/>
    <w:rsid w:val="004570B4"/>
    <w:rsid w:val="004634A3"/>
    <w:rsid w:val="004660D5"/>
    <w:rsid w:val="004831C3"/>
    <w:rsid w:val="004846AC"/>
    <w:rsid w:val="00487CCB"/>
    <w:rsid w:val="004965E0"/>
    <w:rsid w:val="0049684C"/>
    <w:rsid w:val="004A216C"/>
    <w:rsid w:val="004B135B"/>
    <w:rsid w:val="004B2DA6"/>
    <w:rsid w:val="004B626E"/>
    <w:rsid w:val="004C00B1"/>
    <w:rsid w:val="004E08D5"/>
    <w:rsid w:val="004E512A"/>
    <w:rsid w:val="004E6C94"/>
    <w:rsid w:val="005025DE"/>
    <w:rsid w:val="00505022"/>
    <w:rsid w:val="005066A9"/>
    <w:rsid w:val="0051309B"/>
    <w:rsid w:val="00522317"/>
    <w:rsid w:val="005335F4"/>
    <w:rsid w:val="00534D87"/>
    <w:rsid w:val="0054337A"/>
    <w:rsid w:val="00552144"/>
    <w:rsid w:val="00554B6F"/>
    <w:rsid w:val="005564D5"/>
    <w:rsid w:val="005601A1"/>
    <w:rsid w:val="00561F83"/>
    <w:rsid w:val="00563BA6"/>
    <w:rsid w:val="0056684C"/>
    <w:rsid w:val="00576D30"/>
    <w:rsid w:val="00577EF4"/>
    <w:rsid w:val="00581BD7"/>
    <w:rsid w:val="005900F7"/>
    <w:rsid w:val="00591EC8"/>
    <w:rsid w:val="005A0214"/>
    <w:rsid w:val="005A1172"/>
    <w:rsid w:val="005A2710"/>
    <w:rsid w:val="005A48BB"/>
    <w:rsid w:val="005B1F55"/>
    <w:rsid w:val="005B3BFE"/>
    <w:rsid w:val="005B3D0B"/>
    <w:rsid w:val="005B67D6"/>
    <w:rsid w:val="005C0451"/>
    <w:rsid w:val="005C13FF"/>
    <w:rsid w:val="005C4A0D"/>
    <w:rsid w:val="005C76A7"/>
    <w:rsid w:val="005D0D57"/>
    <w:rsid w:val="005D2F13"/>
    <w:rsid w:val="005D57A8"/>
    <w:rsid w:val="005D5D2D"/>
    <w:rsid w:val="005D656B"/>
    <w:rsid w:val="005D70C5"/>
    <w:rsid w:val="005E15BB"/>
    <w:rsid w:val="005E6E00"/>
    <w:rsid w:val="005F0EFE"/>
    <w:rsid w:val="005F6EEC"/>
    <w:rsid w:val="0060390A"/>
    <w:rsid w:val="00605FCD"/>
    <w:rsid w:val="00612724"/>
    <w:rsid w:val="006139E7"/>
    <w:rsid w:val="00623212"/>
    <w:rsid w:val="0062350A"/>
    <w:rsid w:val="006236E0"/>
    <w:rsid w:val="006265D7"/>
    <w:rsid w:val="00632846"/>
    <w:rsid w:val="006345C2"/>
    <w:rsid w:val="0064026C"/>
    <w:rsid w:val="00644A15"/>
    <w:rsid w:val="00647DD6"/>
    <w:rsid w:val="00650052"/>
    <w:rsid w:val="00651DA7"/>
    <w:rsid w:val="00652302"/>
    <w:rsid w:val="00654304"/>
    <w:rsid w:val="00663CEE"/>
    <w:rsid w:val="006735E3"/>
    <w:rsid w:val="00677D72"/>
    <w:rsid w:val="00685923"/>
    <w:rsid w:val="00687737"/>
    <w:rsid w:val="00696ACE"/>
    <w:rsid w:val="006A1195"/>
    <w:rsid w:val="006A1E7C"/>
    <w:rsid w:val="006A30C1"/>
    <w:rsid w:val="006A6D55"/>
    <w:rsid w:val="006C14D9"/>
    <w:rsid w:val="006C3F29"/>
    <w:rsid w:val="006D0EF5"/>
    <w:rsid w:val="006D3FBB"/>
    <w:rsid w:val="006D4DEF"/>
    <w:rsid w:val="006D63E0"/>
    <w:rsid w:val="006E23C4"/>
    <w:rsid w:val="006E2D25"/>
    <w:rsid w:val="006F1F73"/>
    <w:rsid w:val="007007DF"/>
    <w:rsid w:val="00701535"/>
    <w:rsid w:val="007021A6"/>
    <w:rsid w:val="0071719D"/>
    <w:rsid w:val="00721565"/>
    <w:rsid w:val="007229EE"/>
    <w:rsid w:val="00723A0C"/>
    <w:rsid w:val="00727A65"/>
    <w:rsid w:val="007310CC"/>
    <w:rsid w:val="00732E0B"/>
    <w:rsid w:val="00733BA6"/>
    <w:rsid w:val="00734952"/>
    <w:rsid w:val="007453B0"/>
    <w:rsid w:val="007513B3"/>
    <w:rsid w:val="007526B5"/>
    <w:rsid w:val="007552F1"/>
    <w:rsid w:val="00756F6B"/>
    <w:rsid w:val="00760E8A"/>
    <w:rsid w:val="00761EF6"/>
    <w:rsid w:val="0076349D"/>
    <w:rsid w:val="0076410E"/>
    <w:rsid w:val="0076429F"/>
    <w:rsid w:val="0076581F"/>
    <w:rsid w:val="0076607D"/>
    <w:rsid w:val="0076655A"/>
    <w:rsid w:val="007668EB"/>
    <w:rsid w:val="00767374"/>
    <w:rsid w:val="007742CB"/>
    <w:rsid w:val="00787985"/>
    <w:rsid w:val="00790A64"/>
    <w:rsid w:val="00792438"/>
    <w:rsid w:val="007A12D6"/>
    <w:rsid w:val="007A19B8"/>
    <w:rsid w:val="007A26E5"/>
    <w:rsid w:val="007A2721"/>
    <w:rsid w:val="007A2D45"/>
    <w:rsid w:val="007B1285"/>
    <w:rsid w:val="007B287F"/>
    <w:rsid w:val="007B4E86"/>
    <w:rsid w:val="007B7542"/>
    <w:rsid w:val="007C21A0"/>
    <w:rsid w:val="007C289B"/>
    <w:rsid w:val="007D0DAA"/>
    <w:rsid w:val="007D23E6"/>
    <w:rsid w:val="007D3A6C"/>
    <w:rsid w:val="007D621A"/>
    <w:rsid w:val="007D6385"/>
    <w:rsid w:val="007F35FD"/>
    <w:rsid w:val="007F7B95"/>
    <w:rsid w:val="00800F27"/>
    <w:rsid w:val="00802DCF"/>
    <w:rsid w:val="00803F9E"/>
    <w:rsid w:val="00804762"/>
    <w:rsid w:val="008056CB"/>
    <w:rsid w:val="008065A7"/>
    <w:rsid w:val="00810FE8"/>
    <w:rsid w:val="00812058"/>
    <w:rsid w:val="00821A73"/>
    <w:rsid w:val="0083598D"/>
    <w:rsid w:val="00836D43"/>
    <w:rsid w:val="00850C1B"/>
    <w:rsid w:val="0085556E"/>
    <w:rsid w:val="00866B1C"/>
    <w:rsid w:val="00867824"/>
    <w:rsid w:val="00873A72"/>
    <w:rsid w:val="00877A1E"/>
    <w:rsid w:val="00877FF6"/>
    <w:rsid w:val="00881BF6"/>
    <w:rsid w:val="00884D05"/>
    <w:rsid w:val="00886939"/>
    <w:rsid w:val="00890A37"/>
    <w:rsid w:val="0089368F"/>
    <w:rsid w:val="00894030"/>
    <w:rsid w:val="00894115"/>
    <w:rsid w:val="008978D1"/>
    <w:rsid w:val="0089791C"/>
    <w:rsid w:val="00897951"/>
    <w:rsid w:val="008A32A4"/>
    <w:rsid w:val="008B006D"/>
    <w:rsid w:val="008B2888"/>
    <w:rsid w:val="008B5312"/>
    <w:rsid w:val="008C3156"/>
    <w:rsid w:val="008C6B11"/>
    <w:rsid w:val="008D2A62"/>
    <w:rsid w:val="008E5B9B"/>
    <w:rsid w:val="008F08C7"/>
    <w:rsid w:val="008F0AA1"/>
    <w:rsid w:val="008F1428"/>
    <w:rsid w:val="008F486F"/>
    <w:rsid w:val="008F6C47"/>
    <w:rsid w:val="008F6FDA"/>
    <w:rsid w:val="00900524"/>
    <w:rsid w:val="009006F8"/>
    <w:rsid w:val="009018C2"/>
    <w:rsid w:val="00901B54"/>
    <w:rsid w:val="009026A5"/>
    <w:rsid w:val="00904CEB"/>
    <w:rsid w:val="00905FE5"/>
    <w:rsid w:val="00914B89"/>
    <w:rsid w:val="00916E2C"/>
    <w:rsid w:val="009219C3"/>
    <w:rsid w:val="00922CBE"/>
    <w:rsid w:val="0092374E"/>
    <w:rsid w:val="00933470"/>
    <w:rsid w:val="009336E6"/>
    <w:rsid w:val="00934FBC"/>
    <w:rsid w:val="00936269"/>
    <w:rsid w:val="00942BD7"/>
    <w:rsid w:val="00945052"/>
    <w:rsid w:val="00951890"/>
    <w:rsid w:val="009522FB"/>
    <w:rsid w:val="009537E0"/>
    <w:rsid w:val="00957CCC"/>
    <w:rsid w:val="00960E9B"/>
    <w:rsid w:val="009634BD"/>
    <w:rsid w:val="00965747"/>
    <w:rsid w:val="009714FF"/>
    <w:rsid w:val="00971FDB"/>
    <w:rsid w:val="00973134"/>
    <w:rsid w:val="0098473F"/>
    <w:rsid w:val="00990616"/>
    <w:rsid w:val="00994292"/>
    <w:rsid w:val="009A6655"/>
    <w:rsid w:val="009B372A"/>
    <w:rsid w:val="009B7582"/>
    <w:rsid w:val="009C3FBC"/>
    <w:rsid w:val="009D0C17"/>
    <w:rsid w:val="009D1180"/>
    <w:rsid w:val="009D58AC"/>
    <w:rsid w:val="009E0FA5"/>
    <w:rsid w:val="009E4C0F"/>
    <w:rsid w:val="009E4D31"/>
    <w:rsid w:val="009E76B7"/>
    <w:rsid w:val="009F5D2E"/>
    <w:rsid w:val="009F6991"/>
    <w:rsid w:val="00A07F04"/>
    <w:rsid w:val="00A14056"/>
    <w:rsid w:val="00A164D8"/>
    <w:rsid w:val="00A20B36"/>
    <w:rsid w:val="00A261E4"/>
    <w:rsid w:val="00A30F5A"/>
    <w:rsid w:val="00A31450"/>
    <w:rsid w:val="00A31F15"/>
    <w:rsid w:val="00A3390C"/>
    <w:rsid w:val="00A43C69"/>
    <w:rsid w:val="00A47B70"/>
    <w:rsid w:val="00A5277D"/>
    <w:rsid w:val="00A6282A"/>
    <w:rsid w:val="00A673C1"/>
    <w:rsid w:val="00A67F86"/>
    <w:rsid w:val="00A718E9"/>
    <w:rsid w:val="00A747E9"/>
    <w:rsid w:val="00A77C27"/>
    <w:rsid w:val="00A815F8"/>
    <w:rsid w:val="00A910E3"/>
    <w:rsid w:val="00A91EFE"/>
    <w:rsid w:val="00A9208D"/>
    <w:rsid w:val="00A96F8D"/>
    <w:rsid w:val="00AA1866"/>
    <w:rsid w:val="00AA29C5"/>
    <w:rsid w:val="00AA32F1"/>
    <w:rsid w:val="00AA40B3"/>
    <w:rsid w:val="00AA7B47"/>
    <w:rsid w:val="00AB168B"/>
    <w:rsid w:val="00AC007A"/>
    <w:rsid w:val="00AC17AB"/>
    <w:rsid w:val="00AC5795"/>
    <w:rsid w:val="00AD64D0"/>
    <w:rsid w:val="00AE4BE0"/>
    <w:rsid w:val="00AF264C"/>
    <w:rsid w:val="00B038C8"/>
    <w:rsid w:val="00B045F2"/>
    <w:rsid w:val="00B332D3"/>
    <w:rsid w:val="00B52371"/>
    <w:rsid w:val="00B5344D"/>
    <w:rsid w:val="00B572C3"/>
    <w:rsid w:val="00B602CD"/>
    <w:rsid w:val="00B60F1C"/>
    <w:rsid w:val="00B6480F"/>
    <w:rsid w:val="00B64A6C"/>
    <w:rsid w:val="00B67E3D"/>
    <w:rsid w:val="00B67E51"/>
    <w:rsid w:val="00B72B48"/>
    <w:rsid w:val="00B76698"/>
    <w:rsid w:val="00B77DDD"/>
    <w:rsid w:val="00B84A19"/>
    <w:rsid w:val="00B860EB"/>
    <w:rsid w:val="00B87348"/>
    <w:rsid w:val="00B967C1"/>
    <w:rsid w:val="00BA3CF9"/>
    <w:rsid w:val="00BA75C3"/>
    <w:rsid w:val="00BC4BB5"/>
    <w:rsid w:val="00BC7995"/>
    <w:rsid w:val="00BD0F88"/>
    <w:rsid w:val="00BD6A28"/>
    <w:rsid w:val="00BE2715"/>
    <w:rsid w:val="00BE35E0"/>
    <w:rsid w:val="00BE3B2F"/>
    <w:rsid w:val="00BF1680"/>
    <w:rsid w:val="00BF6064"/>
    <w:rsid w:val="00C00A25"/>
    <w:rsid w:val="00C00D54"/>
    <w:rsid w:val="00C14E96"/>
    <w:rsid w:val="00C150E8"/>
    <w:rsid w:val="00C1748B"/>
    <w:rsid w:val="00C206C5"/>
    <w:rsid w:val="00C2073E"/>
    <w:rsid w:val="00C207FE"/>
    <w:rsid w:val="00C24DC8"/>
    <w:rsid w:val="00C36E40"/>
    <w:rsid w:val="00C409ED"/>
    <w:rsid w:val="00C4254A"/>
    <w:rsid w:val="00C43AE4"/>
    <w:rsid w:val="00C57767"/>
    <w:rsid w:val="00C60EFD"/>
    <w:rsid w:val="00C63362"/>
    <w:rsid w:val="00C63F69"/>
    <w:rsid w:val="00C65036"/>
    <w:rsid w:val="00C67F02"/>
    <w:rsid w:val="00C71808"/>
    <w:rsid w:val="00C7525C"/>
    <w:rsid w:val="00C87F51"/>
    <w:rsid w:val="00C93461"/>
    <w:rsid w:val="00C9468F"/>
    <w:rsid w:val="00C94959"/>
    <w:rsid w:val="00CA35E1"/>
    <w:rsid w:val="00CA398A"/>
    <w:rsid w:val="00CA45FA"/>
    <w:rsid w:val="00CA4EFE"/>
    <w:rsid w:val="00CA537E"/>
    <w:rsid w:val="00CA5446"/>
    <w:rsid w:val="00CA5A37"/>
    <w:rsid w:val="00CA7504"/>
    <w:rsid w:val="00CB436A"/>
    <w:rsid w:val="00CC2939"/>
    <w:rsid w:val="00CD3B0F"/>
    <w:rsid w:val="00CD7FE0"/>
    <w:rsid w:val="00CE1D5B"/>
    <w:rsid w:val="00CE54B0"/>
    <w:rsid w:val="00D012F1"/>
    <w:rsid w:val="00D026F8"/>
    <w:rsid w:val="00D03F65"/>
    <w:rsid w:val="00D1110E"/>
    <w:rsid w:val="00D13CB3"/>
    <w:rsid w:val="00D22663"/>
    <w:rsid w:val="00D239BF"/>
    <w:rsid w:val="00D24E92"/>
    <w:rsid w:val="00D2565F"/>
    <w:rsid w:val="00D27FCA"/>
    <w:rsid w:val="00D33EA9"/>
    <w:rsid w:val="00D35A2D"/>
    <w:rsid w:val="00D368A6"/>
    <w:rsid w:val="00D4304E"/>
    <w:rsid w:val="00D4532F"/>
    <w:rsid w:val="00D4677D"/>
    <w:rsid w:val="00D50B2F"/>
    <w:rsid w:val="00D51E6B"/>
    <w:rsid w:val="00D704F8"/>
    <w:rsid w:val="00D71C43"/>
    <w:rsid w:val="00D77E1C"/>
    <w:rsid w:val="00D818AD"/>
    <w:rsid w:val="00D85C6C"/>
    <w:rsid w:val="00D960AA"/>
    <w:rsid w:val="00DB3E99"/>
    <w:rsid w:val="00DC3116"/>
    <w:rsid w:val="00DC563C"/>
    <w:rsid w:val="00DD0005"/>
    <w:rsid w:val="00DD2283"/>
    <w:rsid w:val="00DD251B"/>
    <w:rsid w:val="00DE1BAC"/>
    <w:rsid w:val="00DE67BF"/>
    <w:rsid w:val="00DE7258"/>
    <w:rsid w:val="00DE75F5"/>
    <w:rsid w:val="00E0487C"/>
    <w:rsid w:val="00E1388D"/>
    <w:rsid w:val="00E20FC1"/>
    <w:rsid w:val="00E21FCD"/>
    <w:rsid w:val="00E239D9"/>
    <w:rsid w:val="00E2558D"/>
    <w:rsid w:val="00E3153A"/>
    <w:rsid w:val="00E361AB"/>
    <w:rsid w:val="00E37EF3"/>
    <w:rsid w:val="00E41FE1"/>
    <w:rsid w:val="00E4236B"/>
    <w:rsid w:val="00E44161"/>
    <w:rsid w:val="00E46291"/>
    <w:rsid w:val="00E47F23"/>
    <w:rsid w:val="00E6189D"/>
    <w:rsid w:val="00E62901"/>
    <w:rsid w:val="00E80FFE"/>
    <w:rsid w:val="00E9169E"/>
    <w:rsid w:val="00E9388D"/>
    <w:rsid w:val="00E9789A"/>
    <w:rsid w:val="00EA2989"/>
    <w:rsid w:val="00EA3FD9"/>
    <w:rsid w:val="00EA541C"/>
    <w:rsid w:val="00EA696B"/>
    <w:rsid w:val="00EB04C5"/>
    <w:rsid w:val="00EB7371"/>
    <w:rsid w:val="00ED1326"/>
    <w:rsid w:val="00ED29EC"/>
    <w:rsid w:val="00ED4BD9"/>
    <w:rsid w:val="00EE0E4C"/>
    <w:rsid w:val="00EF1327"/>
    <w:rsid w:val="00EF64F5"/>
    <w:rsid w:val="00F0145E"/>
    <w:rsid w:val="00F030D3"/>
    <w:rsid w:val="00F04229"/>
    <w:rsid w:val="00F07DB4"/>
    <w:rsid w:val="00F112B2"/>
    <w:rsid w:val="00F25EA6"/>
    <w:rsid w:val="00F26E1B"/>
    <w:rsid w:val="00F3144A"/>
    <w:rsid w:val="00F43BF5"/>
    <w:rsid w:val="00F44CE7"/>
    <w:rsid w:val="00F4705E"/>
    <w:rsid w:val="00F47963"/>
    <w:rsid w:val="00F51514"/>
    <w:rsid w:val="00F51788"/>
    <w:rsid w:val="00F5199D"/>
    <w:rsid w:val="00F605FA"/>
    <w:rsid w:val="00F6137E"/>
    <w:rsid w:val="00F62660"/>
    <w:rsid w:val="00F655EA"/>
    <w:rsid w:val="00F8350B"/>
    <w:rsid w:val="00F83D47"/>
    <w:rsid w:val="00F9336D"/>
    <w:rsid w:val="00F9452D"/>
    <w:rsid w:val="00F95F03"/>
    <w:rsid w:val="00FA5494"/>
    <w:rsid w:val="00FB3246"/>
    <w:rsid w:val="00FB6622"/>
    <w:rsid w:val="00FB6F83"/>
    <w:rsid w:val="00FC7365"/>
    <w:rsid w:val="00FD0819"/>
    <w:rsid w:val="00FD189B"/>
    <w:rsid w:val="00FD5BBA"/>
    <w:rsid w:val="00FD6798"/>
    <w:rsid w:val="00FF4EB3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9848C"/>
  <w15:docId w15:val="{01A57FD4-7C13-445E-83AB-282F489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C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71C43"/>
  </w:style>
  <w:style w:type="paragraph" w:styleId="Piedepgina">
    <w:name w:val="footer"/>
    <w:basedOn w:val="Normal"/>
    <w:link w:val="PiedepginaCar"/>
    <w:uiPriority w:val="99"/>
    <w:unhideWhenUsed/>
    <w:rsid w:val="00D71C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71C43"/>
  </w:style>
  <w:style w:type="paragraph" w:styleId="Sangradetextonormal">
    <w:name w:val="Body Text Indent"/>
    <w:basedOn w:val="Normal"/>
    <w:link w:val="SangradetextonormalCar"/>
    <w:uiPriority w:val="99"/>
    <w:unhideWhenUsed/>
    <w:rsid w:val="00E21FCD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21F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3,Cuadrícula media 1 - Énfasis 21"/>
    <w:basedOn w:val="Normal"/>
    <w:link w:val="PrrafodelistaCar"/>
    <w:uiPriority w:val="34"/>
    <w:qFormat/>
    <w:rsid w:val="002A6CC0"/>
    <w:pPr>
      <w:ind w:left="720"/>
      <w:contextualSpacing/>
    </w:pPr>
  </w:style>
  <w:style w:type="character" w:customStyle="1" w:styleId="PrrafodelistaCar">
    <w:name w:val="Párrafo de lista Car"/>
    <w:aliases w:val="titulo 3 Car,Cuadrícula media 1 - Énfasis 21 Car"/>
    <w:link w:val="Prrafodelista"/>
    <w:uiPriority w:val="34"/>
    <w:locked/>
    <w:rsid w:val="002A6CC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696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696B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E382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38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8B53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5312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/>
    </w:rPr>
  </w:style>
  <w:style w:type="paragraph" w:customStyle="1" w:styleId="msonormal0">
    <w:name w:val="msonormal"/>
    <w:basedOn w:val="Normal"/>
    <w:rsid w:val="00D368A6"/>
    <w:pPr>
      <w:spacing w:before="100" w:beforeAutospacing="1" w:after="100" w:afterAutospacing="1"/>
    </w:pPr>
    <w:rPr>
      <w:lang w:eastAsia="es-CO"/>
    </w:rPr>
  </w:style>
  <w:style w:type="paragraph" w:customStyle="1" w:styleId="Default">
    <w:name w:val="Default"/>
    <w:rsid w:val="00D368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36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5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5EB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A30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30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30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0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0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804762"/>
    <w:pPr>
      <w:spacing w:before="100" w:after="100"/>
    </w:pPr>
    <w:rPr>
      <w:rFonts w:ascii="Arial Unicode MS" w:eastAsia="Arial Unicode MS" w:hAnsi="Arial Unicode MS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Diseñador Grafico</dc:creator>
  <cp:lastModifiedBy>Asesoría Jurídica</cp:lastModifiedBy>
  <cp:revision>12</cp:revision>
  <cp:lastPrinted>2022-07-15T19:23:00Z</cp:lastPrinted>
  <dcterms:created xsi:type="dcterms:W3CDTF">2022-07-12T16:47:00Z</dcterms:created>
  <dcterms:modified xsi:type="dcterms:W3CDTF">2023-06-27T22:21:00Z</dcterms:modified>
</cp:coreProperties>
</file>